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141" w:type="dxa"/>
        <w:tblLayout w:type="fixed"/>
        <w:tblLook w:val="04A0"/>
      </w:tblPr>
      <w:tblGrid>
        <w:gridCol w:w="675"/>
        <w:gridCol w:w="19"/>
        <w:gridCol w:w="2108"/>
        <w:gridCol w:w="2044"/>
        <w:gridCol w:w="2032"/>
        <w:gridCol w:w="4431"/>
        <w:gridCol w:w="1416"/>
        <w:gridCol w:w="1416"/>
      </w:tblGrid>
      <w:tr w:rsidR="00A6114F" w:rsidTr="00331BB6">
        <w:tc>
          <w:tcPr>
            <w:tcW w:w="14141" w:type="dxa"/>
            <w:gridSpan w:val="8"/>
          </w:tcPr>
          <w:p w:rsidR="00A6114F" w:rsidRPr="00A6114F" w:rsidRDefault="00E55006" w:rsidP="00E55006">
            <w:pPr>
              <w:jc w:val="center"/>
              <w:rPr>
                <w:b/>
              </w:rPr>
            </w:pPr>
            <w:r>
              <w:rPr>
                <w:b/>
              </w:rPr>
              <w:t xml:space="preserve">D.D.P.F. n. 543/IFD/2020 - </w:t>
            </w:r>
            <w:r w:rsidR="00A6114F" w:rsidRPr="00A6114F">
              <w:rPr>
                <w:b/>
              </w:rPr>
              <w:t>Avviso pubblico per la presentazione di progetti d’Istruzione Formazione Tecnica Superiore – IFTS</w:t>
            </w:r>
          </w:p>
          <w:p w:rsidR="00A6114F" w:rsidRDefault="00A6114F" w:rsidP="00E55006">
            <w:pPr>
              <w:jc w:val="center"/>
            </w:pPr>
            <w:r w:rsidRPr="00A6114F">
              <w:rPr>
                <w:b/>
              </w:rPr>
              <w:t xml:space="preserve"> Approvazione graduatoria</w:t>
            </w:r>
          </w:p>
        </w:tc>
      </w:tr>
      <w:tr w:rsidR="00A6114F" w:rsidTr="00331BB6">
        <w:tc>
          <w:tcPr>
            <w:tcW w:w="694" w:type="dxa"/>
            <w:gridSpan w:val="2"/>
          </w:tcPr>
          <w:p w:rsidR="00A6114F" w:rsidRPr="00E55006" w:rsidRDefault="00A6114F">
            <w:pPr>
              <w:rPr>
                <w:b/>
              </w:rPr>
            </w:pPr>
            <w:r w:rsidRPr="00E55006">
              <w:rPr>
                <w:b/>
              </w:rPr>
              <w:t>Num prog.</w:t>
            </w:r>
          </w:p>
        </w:tc>
        <w:tc>
          <w:tcPr>
            <w:tcW w:w="2108" w:type="dxa"/>
          </w:tcPr>
          <w:p w:rsidR="00A6114F" w:rsidRPr="00E55006" w:rsidRDefault="00A6114F" w:rsidP="00F15F6A">
            <w:pPr>
              <w:rPr>
                <w:b/>
              </w:rPr>
            </w:pPr>
            <w:r w:rsidRPr="00E55006">
              <w:rPr>
                <w:b/>
              </w:rPr>
              <w:t xml:space="preserve">Ambito territoriale </w:t>
            </w:r>
          </w:p>
        </w:tc>
        <w:tc>
          <w:tcPr>
            <w:tcW w:w="2044" w:type="dxa"/>
          </w:tcPr>
          <w:p w:rsidR="00A6114F" w:rsidRPr="00E55006" w:rsidRDefault="00A6114F">
            <w:pPr>
              <w:rPr>
                <w:b/>
              </w:rPr>
            </w:pPr>
            <w:r w:rsidRPr="00E55006">
              <w:rPr>
                <w:b/>
              </w:rPr>
              <w:t>Figura professionale</w:t>
            </w:r>
          </w:p>
        </w:tc>
        <w:tc>
          <w:tcPr>
            <w:tcW w:w="2032" w:type="dxa"/>
          </w:tcPr>
          <w:p w:rsidR="00A6114F" w:rsidRPr="00E55006" w:rsidRDefault="00A6114F">
            <w:pPr>
              <w:rPr>
                <w:b/>
              </w:rPr>
            </w:pPr>
            <w:r w:rsidRPr="00E55006">
              <w:rPr>
                <w:b/>
              </w:rPr>
              <w:t>Soggetto Capo-fila</w:t>
            </w:r>
          </w:p>
        </w:tc>
        <w:tc>
          <w:tcPr>
            <w:tcW w:w="4431" w:type="dxa"/>
          </w:tcPr>
          <w:p w:rsidR="00A6114F" w:rsidRPr="00E55006" w:rsidRDefault="00A6114F">
            <w:pPr>
              <w:rPr>
                <w:b/>
              </w:rPr>
            </w:pPr>
            <w:r w:rsidRPr="00E55006">
              <w:rPr>
                <w:b/>
              </w:rPr>
              <w:t>Partner in ATI/ATS</w:t>
            </w:r>
          </w:p>
        </w:tc>
        <w:tc>
          <w:tcPr>
            <w:tcW w:w="1416" w:type="dxa"/>
          </w:tcPr>
          <w:p w:rsidR="00A6114F" w:rsidRPr="00E55006" w:rsidRDefault="00A6114F">
            <w:pPr>
              <w:rPr>
                <w:b/>
              </w:rPr>
            </w:pPr>
            <w:r w:rsidRPr="00E55006">
              <w:rPr>
                <w:b/>
              </w:rPr>
              <w:t>Codice siform</w:t>
            </w:r>
          </w:p>
        </w:tc>
        <w:tc>
          <w:tcPr>
            <w:tcW w:w="1416" w:type="dxa"/>
          </w:tcPr>
          <w:p w:rsidR="00A6114F" w:rsidRPr="00E55006" w:rsidRDefault="00A6114F">
            <w:pPr>
              <w:rPr>
                <w:b/>
              </w:rPr>
            </w:pPr>
            <w:r w:rsidRPr="00E55006">
              <w:rPr>
                <w:b/>
              </w:rPr>
              <w:t>Punteggio ottenuto</w:t>
            </w:r>
          </w:p>
        </w:tc>
      </w:tr>
      <w:tr w:rsidR="00246DE9" w:rsidTr="00331BB6">
        <w:tc>
          <w:tcPr>
            <w:tcW w:w="14141" w:type="dxa"/>
            <w:gridSpan w:val="8"/>
          </w:tcPr>
          <w:p w:rsidR="000F377B" w:rsidRDefault="000F377B" w:rsidP="00331B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</w:t>
            </w:r>
          </w:p>
          <w:p w:rsidR="00246DE9" w:rsidRDefault="00331BB6" w:rsidP="00331BB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provincia di </w:t>
            </w:r>
            <w:r w:rsidRPr="00B74453">
              <w:rPr>
                <w:rFonts w:ascii="Calibri" w:hAnsi="Calibri" w:cs="Calibri"/>
                <w:b/>
                <w:color w:val="000000"/>
              </w:rPr>
              <w:t>Ancona</w:t>
            </w:r>
          </w:p>
          <w:p w:rsidR="00B74453" w:rsidRDefault="00B74453" w:rsidP="00331BB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Meccanica/Metalmeccanica/Meccatronica</w:t>
            </w:r>
          </w:p>
          <w:p w:rsidR="00B74453" w:rsidRDefault="00B74453" w:rsidP="00331B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Tecniche di industrializzazione del processo e del prodotto</w:t>
            </w:r>
          </w:p>
        </w:tc>
      </w:tr>
      <w:tr w:rsidR="00B74453" w:rsidTr="00331BB6">
        <w:tc>
          <w:tcPr>
            <w:tcW w:w="694" w:type="dxa"/>
            <w:gridSpan w:val="2"/>
          </w:tcPr>
          <w:p w:rsidR="00B74453" w:rsidRPr="00782E3E" w:rsidRDefault="00B74453">
            <w:pPr>
              <w:rPr>
                <w:rFonts w:ascii="Calibri" w:hAnsi="Calibri" w:cs="Calibri"/>
                <w:b/>
                <w:color w:val="000000"/>
              </w:rPr>
            </w:pPr>
          </w:p>
          <w:p w:rsidR="00B74453" w:rsidRPr="00782E3E" w:rsidRDefault="00B74453">
            <w:pPr>
              <w:rPr>
                <w:rFonts w:ascii="Calibri" w:hAnsi="Calibri" w:cs="Calibri"/>
                <w:b/>
                <w:color w:val="000000"/>
              </w:rPr>
            </w:pPr>
          </w:p>
          <w:p w:rsidR="00B74453" w:rsidRPr="00782E3E" w:rsidRDefault="00B74453">
            <w:pPr>
              <w:rPr>
                <w:rFonts w:ascii="Calibri" w:hAnsi="Calibri" w:cs="Calibri"/>
                <w:b/>
                <w:color w:val="000000"/>
              </w:rPr>
            </w:pPr>
          </w:p>
          <w:p w:rsidR="00B74453" w:rsidRPr="00782E3E" w:rsidRDefault="00B74453">
            <w:pPr>
              <w:rPr>
                <w:rFonts w:ascii="Calibri" w:hAnsi="Calibri" w:cs="Calibri"/>
                <w:b/>
                <w:color w:val="000000"/>
              </w:rPr>
            </w:pPr>
            <w:r w:rsidRPr="00782E3E">
              <w:rPr>
                <w:rFonts w:ascii="Calibri" w:hAnsi="Calibri" w:cs="Calibri"/>
                <w:b/>
                <w:color w:val="000000"/>
              </w:rPr>
              <w:t>1</w:t>
            </w:r>
          </w:p>
          <w:p w:rsidR="00B74453" w:rsidRPr="00782E3E" w:rsidRDefault="00B74453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108" w:type="dxa"/>
            <w:vAlign w:val="bottom"/>
          </w:tcPr>
          <w:p w:rsidR="00B74453" w:rsidRPr="00782E3E" w:rsidRDefault="00B74453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82E3E">
              <w:rPr>
                <w:rFonts w:ascii="Calibri" w:hAnsi="Calibri" w:cs="Calibri"/>
                <w:b/>
                <w:color w:val="000000"/>
              </w:rPr>
              <w:t>IFTS_AN_2020</w:t>
            </w:r>
          </w:p>
          <w:p w:rsidR="00B74453" w:rsidRPr="00782E3E" w:rsidRDefault="00B74453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B74453" w:rsidRPr="00782E3E" w:rsidRDefault="00B74453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B74453" w:rsidRPr="00782E3E" w:rsidRDefault="00B74453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B74453" w:rsidRPr="00782E3E" w:rsidRDefault="00B74453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B74453" w:rsidRPr="00782E3E" w:rsidRDefault="00B74453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044" w:type="dxa"/>
            <w:vAlign w:val="bottom"/>
          </w:tcPr>
          <w:p w:rsidR="00B74453" w:rsidRPr="00782E3E" w:rsidRDefault="00B74453" w:rsidP="00C651FD">
            <w:pPr>
              <w:rPr>
                <w:rFonts w:ascii="Calibri" w:hAnsi="Calibri" w:cs="Calibri"/>
                <w:b/>
                <w:color w:val="000000"/>
              </w:rPr>
            </w:pPr>
            <w:r w:rsidRPr="00782E3E">
              <w:rPr>
                <w:rFonts w:ascii="Calibri" w:hAnsi="Calibri" w:cs="Calibri"/>
                <w:b/>
                <w:color w:val="000000"/>
              </w:rPr>
              <w:t>Tecniche di industrializzazione del processo e del prodotto - esperto in programmazione e utilizzo macchine con particolare riferimento a macchine CNC</w:t>
            </w:r>
          </w:p>
        </w:tc>
        <w:tc>
          <w:tcPr>
            <w:tcW w:w="2032" w:type="dxa"/>
          </w:tcPr>
          <w:p w:rsidR="00B74453" w:rsidRPr="00782E3E" w:rsidRDefault="00B74453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B74453" w:rsidRPr="00782E3E" w:rsidRDefault="00B74453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B74453" w:rsidRPr="00782E3E" w:rsidRDefault="00B74453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B74453" w:rsidRPr="00782E3E" w:rsidRDefault="00B74453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B74453" w:rsidRPr="00782E3E" w:rsidRDefault="00B74453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782E3E">
              <w:rPr>
                <w:rFonts w:ascii="Calibri" w:hAnsi="Calibri" w:cs="Calibri"/>
                <w:b/>
                <w:color w:val="000000"/>
              </w:rPr>
              <w:t>KULTURANDO</w:t>
            </w:r>
          </w:p>
        </w:tc>
        <w:tc>
          <w:tcPr>
            <w:tcW w:w="4431" w:type="dxa"/>
          </w:tcPr>
          <w:p w:rsidR="00B74453" w:rsidRPr="00782E3E" w:rsidRDefault="00B74453" w:rsidP="00C651FD">
            <w:pPr>
              <w:rPr>
                <w:b/>
              </w:rPr>
            </w:pPr>
            <w:r w:rsidRPr="00782E3E">
              <w:rPr>
                <w:b/>
              </w:rPr>
              <w:t>- Università Politecnica delle Marche</w:t>
            </w:r>
          </w:p>
          <w:p w:rsidR="00B74453" w:rsidRPr="00782E3E" w:rsidRDefault="00B74453" w:rsidP="00C651FD">
            <w:pPr>
              <w:rPr>
                <w:b/>
              </w:rPr>
            </w:pPr>
            <w:r w:rsidRPr="00782E3E">
              <w:rPr>
                <w:b/>
              </w:rPr>
              <w:t>- So.Ge.Si. S.r.l.  - Ancona</w:t>
            </w:r>
          </w:p>
          <w:p w:rsidR="00B74453" w:rsidRPr="00782E3E" w:rsidRDefault="00B74453" w:rsidP="00C651FD">
            <w:pPr>
              <w:rPr>
                <w:b/>
              </w:rPr>
            </w:pPr>
            <w:r w:rsidRPr="00782E3E">
              <w:rPr>
                <w:b/>
              </w:rPr>
              <w:t>- Istituto d’Istruzione Superiore “Merloni-Miliani” Fabriano</w:t>
            </w:r>
          </w:p>
          <w:p w:rsidR="00B74453" w:rsidRPr="00782E3E" w:rsidRDefault="00B74453" w:rsidP="00C651FD">
            <w:pPr>
              <w:rPr>
                <w:b/>
              </w:rPr>
            </w:pPr>
            <w:r w:rsidRPr="00782E3E">
              <w:rPr>
                <w:b/>
              </w:rPr>
              <w:t>- Meccano</w:t>
            </w:r>
          </w:p>
          <w:p w:rsidR="00B74453" w:rsidRPr="00782E3E" w:rsidRDefault="00B74453" w:rsidP="00C651FD">
            <w:pPr>
              <w:rPr>
                <w:b/>
              </w:rPr>
            </w:pPr>
            <w:r w:rsidRPr="00782E3E">
              <w:rPr>
                <w:b/>
              </w:rPr>
              <w:t>- Toni di grigio di Jesi</w:t>
            </w:r>
          </w:p>
        </w:tc>
        <w:tc>
          <w:tcPr>
            <w:tcW w:w="1416" w:type="dxa"/>
            <w:vAlign w:val="bottom"/>
          </w:tcPr>
          <w:p w:rsidR="00B74453" w:rsidRPr="00782E3E" w:rsidRDefault="00B74453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782E3E">
              <w:rPr>
                <w:rFonts w:ascii="Calibri" w:hAnsi="Calibri" w:cs="Calibri"/>
                <w:b/>
                <w:color w:val="000000"/>
              </w:rPr>
              <w:t>1042794</w:t>
            </w:r>
          </w:p>
          <w:p w:rsidR="00B74453" w:rsidRPr="00782E3E" w:rsidRDefault="00B74453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B74453" w:rsidRPr="00782E3E" w:rsidRDefault="00B74453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B74453" w:rsidRPr="00782E3E" w:rsidRDefault="00B74453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B74453" w:rsidRPr="00782E3E" w:rsidRDefault="00B74453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B74453" w:rsidRPr="00782E3E" w:rsidRDefault="00B74453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6" w:type="dxa"/>
          </w:tcPr>
          <w:p w:rsidR="00B74453" w:rsidRPr="00782E3E" w:rsidRDefault="00B7445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B74453" w:rsidRPr="00782E3E" w:rsidRDefault="00B7445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B74453" w:rsidRPr="00782E3E" w:rsidRDefault="00B7445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B74453" w:rsidRPr="00782E3E" w:rsidRDefault="00EF49B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782E3E">
              <w:rPr>
                <w:rFonts w:ascii="Calibri" w:hAnsi="Calibri" w:cs="Calibri"/>
                <w:b/>
                <w:color w:val="000000"/>
              </w:rPr>
              <w:t>87,</w:t>
            </w:r>
            <w:r w:rsidR="00B74453" w:rsidRPr="00782E3E">
              <w:rPr>
                <w:rFonts w:ascii="Calibri" w:hAnsi="Calibri" w:cs="Calibri"/>
                <w:b/>
                <w:color w:val="000000"/>
              </w:rPr>
              <w:t>50</w:t>
            </w:r>
          </w:p>
        </w:tc>
      </w:tr>
      <w:tr w:rsidR="00EF49BD" w:rsidTr="0059695C">
        <w:tc>
          <w:tcPr>
            <w:tcW w:w="14141" w:type="dxa"/>
            <w:gridSpan w:val="8"/>
          </w:tcPr>
          <w:p w:rsidR="00726314" w:rsidRDefault="00726314" w:rsidP="00EF49BD">
            <w:pPr>
              <w:rPr>
                <w:rFonts w:ascii="Calibri" w:hAnsi="Calibri" w:cs="Calibri"/>
                <w:color w:val="000000"/>
              </w:rPr>
            </w:pPr>
          </w:p>
          <w:p w:rsidR="00EF49BD" w:rsidRDefault="00EF49BD" w:rsidP="00EF49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provincia di </w:t>
            </w:r>
            <w:r w:rsidRPr="00EF49BD">
              <w:rPr>
                <w:rFonts w:ascii="Calibri" w:hAnsi="Calibri" w:cs="Calibri"/>
                <w:b/>
                <w:color w:val="000000"/>
              </w:rPr>
              <w:t>Ancona</w:t>
            </w:r>
          </w:p>
          <w:p w:rsidR="00EF49BD" w:rsidRDefault="00EF49BD" w:rsidP="00EF49BD">
            <w:pPr>
              <w:rPr>
                <w:rFonts w:ascii="Calibri" w:hAnsi="Calibri" w:cs="Calibri"/>
                <w:b/>
                <w:color w:val="000000"/>
              </w:rPr>
            </w:pPr>
            <w:r w:rsidRPr="00EF49BD">
              <w:rPr>
                <w:rFonts w:ascii="Calibri" w:hAnsi="Calibri" w:cs="Calibri"/>
                <w:b/>
                <w:color w:val="000000"/>
              </w:rPr>
              <w:t>Meccanica</w:t>
            </w:r>
          </w:p>
          <w:p w:rsidR="00593DFA" w:rsidRPr="00EF49BD" w:rsidRDefault="00593DFA" w:rsidP="00EF49B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Tecniche per la programmazione della produzione e la logistica</w:t>
            </w:r>
          </w:p>
        </w:tc>
      </w:tr>
      <w:tr w:rsidR="00EF49BD" w:rsidTr="00331BB6">
        <w:tc>
          <w:tcPr>
            <w:tcW w:w="694" w:type="dxa"/>
            <w:gridSpan w:val="2"/>
          </w:tcPr>
          <w:p w:rsidR="00EF49BD" w:rsidRPr="00782E3E" w:rsidRDefault="00EF49BD">
            <w:pPr>
              <w:rPr>
                <w:rFonts w:ascii="Calibri" w:hAnsi="Calibri" w:cs="Calibri"/>
                <w:b/>
                <w:color w:val="000000"/>
              </w:rPr>
            </w:pPr>
          </w:p>
          <w:p w:rsidR="00EF49BD" w:rsidRPr="00782E3E" w:rsidRDefault="00EF49BD">
            <w:pPr>
              <w:rPr>
                <w:rFonts w:ascii="Calibri" w:hAnsi="Calibri" w:cs="Calibri"/>
                <w:b/>
                <w:color w:val="000000"/>
              </w:rPr>
            </w:pPr>
          </w:p>
          <w:p w:rsidR="00EF49BD" w:rsidRPr="00782E3E" w:rsidRDefault="00EF49BD">
            <w:pPr>
              <w:rPr>
                <w:rFonts w:ascii="Calibri" w:hAnsi="Calibri" w:cs="Calibri"/>
                <w:b/>
                <w:color w:val="000000"/>
              </w:rPr>
            </w:pPr>
          </w:p>
          <w:p w:rsidR="00EF49BD" w:rsidRPr="00782E3E" w:rsidRDefault="00EF49BD">
            <w:pPr>
              <w:rPr>
                <w:rFonts w:ascii="Calibri" w:hAnsi="Calibri" w:cs="Calibri"/>
                <w:b/>
                <w:color w:val="000000"/>
              </w:rPr>
            </w:pPr>
            <w:r w:rsidRPr="00782E3E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2108" w:type="dxa"/>
            <w:vAlign w:val="bottom"/>
          </w:tcPr>
          <w:p w:rsidR="00EF49BD" w:rsidRPr="00782E3E" w:rsidRDefault="00EF49BD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82E3E">
              <w:rPr>
                <w:rFonts w:ascii="Calibri" w:hAnsi="Calibri" w:cs="Calibri"/>
                <w:b/>
                <w:color w:val="000000"/>
              </w:rPr>
              <w:t>IFTS_AN_2020</w:t>
            </w:r>
          </w:p>
          <w:p w:rsidR="00EF49BD" w:rsidRPr="00782E3E" w:rsidRDefault="00EF49BD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EF49BD" w:rsidRPr="00782E3E" w:rsidRDefault="00EF49BD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044" w:type="dxa"/>
            <w:vAlign w:val="bottom"/>
          </w:tcPr>
          <w:p w:rsidR="00EF49BD" w:rsidRPr="00782E3E" w:rsidRDefault="00EF49BD" w:rsidP="00C651FD">
            <w:pPr>
              <w:rPr>
                <w:rFonts w:ascii="Calibri" w:hAnsi="Calibri" w:cs="Calibri"/>
                <w:b/>
                <w:color w:val="000000"/>
              </w:rPr>
            </w:pPr>
            <w:r w:rsidRPr="00782E3E">
              <w:rPr>
                <w:rFonts w:ascii="Calibri" w:hAnsi="Calibri" w:cs="Calibri"/>
                <w:b/>
                <w:color w:val="000000"/>
              </w:rPr>
              <w:t>TECNICHE PER LA PROGRAMMAZIONE DELLA PRODUZIONE E LA LOGISTICA</w:t>
            </w:r>
          </w:p>
          <w:p w:rsidR="00946F2E" w:rsidRPr="00782E3E" w:rsidRDefault="00946F2E" w:rsidP="00C651F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032" w:type="dxa"/>
          </w:tcPr>
          <w:p w:rsidR="00EF49BD" w:rsidRPr="00782E3E" w:rsidRDefault="00EF49BD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EF49BD" w:rsidRPr="00782E3E" w:rsidRDefault="00EF49BD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782E3E">
              <w:rPr>
                <w:rFonts w:ascii="Calibri" w:hAnsi="Calibri" w:cs="Calibri"/>
                <w:b/>
                <w:color w:val="000000"/>
              </w:rPr>
              <w:t>E.N.F.A.P. MARCHE</w:t>
            </w:r>
          </w:p>
        </w:tc>
        <w:tc>
          <w:tcPr>
            <w:tcW w:w="4431" w:type="dxa"/>
          </w:tcPr>
          <w:p w:rsidR="00EF49BD" w:rsidRPr="00782E3E" w:rsidRDefault="00EF49BD" w:rsidP="00C651FD">
            <w:pPr>
              <w:rPr>
                <w:b/>
              </w:rPr>
            </w:pPr>
            <w:r w:rsidRPr="00782E3E">
              <w:rPr>
                <w:b/>
              </w:rPr>
              <w:t>- IAL Formazione e Sviluppo Società Cooperativa</w:t>
            </w:r>
          </w:p>
          <w:p w:rsidR="00EF49BD" w:rsidRPr="00782E3E" w:rsidRDefault="00EF49BD" w:rsidP="00C651FD">
            <w:pPr>
              <w:rPr>
                <w:b/>
              </w:rPr>
            </w:pPr>
            <w:r w:rsidRPr="00782E3E">
              <w:rPr>
                <w:b/>
              </w:rPr>
              <w:t>- Università Politecnica delle Marche</w:t>
            </w:r>
          </w:p>
          <w:p w:rsidR="00EF49BD" w:rsidRPr="00782E3E" w:rsidRDefault="00EF49BD" w:rsidP="00C651FD">
            <w:pPr>
              <w:rPr>
                <w:b/>
              </w:rPr>
            </w:pPr>
            <w:r w:rsidRPr="00782E3E">
              <w:rPr>
                <w:b/>
              </w:rPr>
              <w:t xml:space="preserve">- Istituto d’Istruzione Superiore Polo 3 </w:t>
            </w:r>
          </w:p>
          <w:p w:rsidR="00EF49BD" w:rsidRPr="00782E3E" w:rsidRDefault="00EF49BD" w:rsidP="00C651FD">
            <w:pPr>
              <w:rPr>
                <w:b/>
              </w:rPr>
            </w:pPr>
            <w:r w:rsidRPr="00782E3E">
              <w:rPr>
                <w:b/>
              </w:rPr>
              <w:t xml:space="preserve">- Confcommercio Imprese per l’Italia Marche Centrali - Ancona  </w:t>
            </w:r>
          </w:p>
        </w:tc>
        <w:tc>
          <w:tcPr>
            <w:tcW w:w="1416" w:type="dxa"/>
            <w:vAlign w:val="bottom"/>
          </w:tcPr>
          <w:p w:rsidR="00EF49BD" w:rsidRPr="00782E3E" w:rsidRDefault="00EF49BD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782E3E">
              <w:rPr>
                <w:rFonts w:ascii="Calibri" w:hAnsi="Calibri" w:cs="Calibri"/>
                <w:b/>
                <w:color w:val="000000"/>
              </w:rPr>
              <w:t>1035512</w:t>
            </w:r>
          </w:p>
          <w:p w:rsidR="00946F2E" w:rsidRPr="00782E3E" w:rsidRDefault="00946F2E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EF49BD" w:rsidRPr="00782E3E" w:rsidRDefault="00EF49BD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EF49BD" w:rsidRPr="00782E3E" w:rsidRDefault="00EF49BD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6" w:type="dxa"/>
          </w:tcPr>
          <w:p w:rsidR="00EF49BD" w:rsidRPr="00782E3E" w:rsidRDefault="00EF49B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EF49BD" w:rsidRPr="00782E3E" w:rsidRDefault="00EF49B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EF49BD" w:rsidRPr="00782E3E" w:rsidRDefault="00EF49B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782E3E">
              <w:rPr>
                <w:rFonts w:ascii="Calibri" w:hAnsi="Calibri" w:cs="Calibri"/>
                <w:b/>
                <w:color w:val="000000"/>
              </w:rPr>
              <w:t>87,50</w:t>
            </w:r>
          </w:p>
        </w:tc>
      </w:tr>
      <w:tr w:rsidR="00EF49BD" w:rsidTr="00331BB6">
        <w:tc>
          <w:tcPr>
            <w:tcW w:w="694" w:type="dxa"/>
            <w:gridSpan w:val="2"/>
          </w:tcPr>
          <w:p w:rsidR="00EF49BD" w:rsidRDefault="00EF49BD">
            <w:pPr>
              <w:rPr>
                <w:rFonts w:ascii="Calibri" w:hAnsi="Calibri" w:cs="Calibri"/>
                <w:color w:val="000000"/>
              </w:rPr>
            </w:pPr>
          </w:p>
          <w:p w:rsidR="00EF49BD" w:rsidRDefault="00EF49BD">
            <w:pPr>
              <w:rPr>
                <w:rFonts w:ascii="Calibri" w:hAnsi="Calibri" w:cs="Calibri"/>
                <w:color w:val="000000"/>
              </w:rPr>
            </w:pPr>
          </w:p>
          <w:p w:rsidR="00EF49BD" w:rsidRDefault="00EF49BD">
            <w:pPr>
              <w:rPr>
                <w:rFonts w:ascii="Calibri" w:hAnsi="Calibri" w:cs="Calibri"/>
                <w:color w:val="000000"/>
              </w:rPr>
            </w:pPr>
          </w:p>
          <w:p w:rsidR="00EF49BD" w:rsidRDefault="00EF49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08" w:type="dxa"/>
            <w:vAlign w:val="bottom"/>
          </w:tcPr>
          <w:p w:rsidR="00EF49BD" w:rsidRDefault="00EF49BD" w:rsidP="00C651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IFTS_AN_2020</w:t>
            </w:r>
          </w:p>
          <w:p w:rsidR="00EF49BD" w:rsidRDefault="00EF49BD" w:rsidP="00C651F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EF49BD" w:rsidRDefault="00EF49BD" w:rsidP="00C651F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EF49BD" w:rsidRDefault="00EF49BD" w:rsidP="00C651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4" w:type="dxa"/>
            <w:vAlign w:val="bottom"/>
          </w:tcPr>
          <w:p w:rsidR="00EF49BD" w:rsidRDefault="00EF49BD" w:rsidP="00C651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TECNICO PER LA PROGRAMMAZIONE DELLA PRODUZIONE E LA LOGISTICA (Il trasporto intermodale e la logistica integrata)</w:t>
            </w:r>
          </w:p>
        </w:tc>
        <w:tc>
          <w:tcPr>
            <w:tcW w:w="2032" w:type="dxa"/>
          </w:tcPr>
          <w:p w:rsidR="00EF49BD" w:rsidRDefault="00EF49BD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EF49BD" w:rsidRDefault="00EF49BD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EF49BD" w:rsidRDefault="00EF49BD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F.V.B. SRL</w:t>
            </w:r>
          </w:p>
        </w:tc>
        <w:tc>
          <w:tcPr>
            <w:tcW w:w="4431" w:type="dxa"/>
          </w:tcPr>
          <w:p w:rsidR="00EF49BD" w:rsidRDefault="00EF49BD" w:rsidP="00C651FD">
            <w:r>
              <w:t>- Università Politecnica delle Marche</w:t>
            </w:r>
          </w:p>
          <w:p w:rsidR="00EF49BD" w:rsidRDefault="00EF49BD" w:rsidP="00C651FD">
            <w:r>
              <w:t>- Istituto d’Istruzione Superiore “Savoia – Benincasa” Ancona</w:t>
            </w:r>
          </w:p>
          <w:p w:rsidR="00EF49BD" w:rsidRDefault="00EF49BD" w:rsidP="00C651FD">
            <w:r>
              <w:t xml:space="preserve">- ISTAO </w:t>
            </w:r>
          </w:p>
          <w:p w:rsidR="00EF49BD" w:rsidRDefault="00EF49BD" w:rsidP="00C651FD">
            <w:r>
              <w:t>- SCS Venturini Srl Civitanova Marche</w:t>
            </w:r>
          </w:p>
        </w:tc>
        <w:tc>
          <w:tcPr>
            <w:tcW w:w="1416" w:type="dxa"/>
            <w:vAlign w:val="bottom"/>
          </w:tcPr>
          <w:p w:rsidR="00EF49BD" w:rsidRDefault="00EF49BD" w:rsidP="00C651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1037101</w:t>
            </w:r>
          </w:p>
          <w:p w:rsidR="00EF49BD" w:rsidRDefault="00EF49BD" w:rsidP="00C651FD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EF49BD" w:rsidRDefault="00EF49BD" w:rsidP="00C651FD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EF49BD" w:rsidRDefault="00EF49BD" w:rsidP="00C651FD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EF49BD" w:rsidRDefault="00EF49BD" w:rsidP="00C651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</w:tcPr>
          <w:p w:rsidR="00EF49BD" w:rsidRDefault="00EF49BD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EF49BD" w:rsidRDefault="00EF49BD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EF49BD" w:rsidRDefault="00EF49BD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EF49BD" w:rsidRDefault="00EF49B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83,75</w:t>
            </w:r>
          </w:p>
        </w:tc>
      </w:tr>
      <w:tr w:rsidR="00523B92" w:rsidTr="00331BB6">
        <w:tc>
          <w:tcPr>
            <w:tcW w:w="14141" w:type="dxa"/>
            <w:gridSpan w:val="8"/>
          </w:tcPr>
          <w:p w:rsidR="000F377B" w:rsidRDefault="000F377B" w:rsidP="000F3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</w:t>
            </w:r>
          </w:p>
          <w:p w:rsidR="00523B92" w:rsidRDefault="00065A2A" w:rsidP="000F37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</w:t>
            </w:r>
            <w:r w:rsidR="000F377B">
              <w:rPr>
                <w:rFonts w:ascii="Calibri" w:hAnsi="Calibri" w:cs="Calibri"/>
                <w:color w:val="000000"/>
              </w:rPr>
              <w:t xml:space="preserve">rovincia di </w:t>
            </w:r>
            <w:r w:rsidR="000F377B" w:rsidRPr="000F377B">
              <w:rPr>
                <w:rFonts w:ascii="Calibri" w:hAnsi="Calibri" w:cs="Calibri"/>
                <w:b/>
                <w:color w:val="000000"/>
              </w:rPr>
              <w:t>Pesaro Urbino</w:t>
            </w:r>
          </w:p>
          <w:p w:rsidR="000F377B" w:rsidRPr="000F377B" w:rsidRDefault="000F377B" w:rsidP="000F377B">
            <w:pPr>
              <w:rPr>
                <w:rFonts w:ascii="Calibri" w:hAnsi="Calibri" w:cs="Calibri"/>
                <w:b/>
                <w:color w:val="000000"/>
              </w:rPr>
            </w:pPr>
            <w:r w:rsidRPr="000F377B">
              <w:rPr>
                <w:rFonts w:ascii="Calibri" w:hAnsi="Calibri" w:cs="Calibri"/>
                <w:b/>
                <w:color w:val="000000"/>
              </w:rPr>
              <w:t>Servizi commerciali</w:t>
            </w:r>
          </w:p>
          <w:p w:rsidR="000F377B" w:rsidRPr="000F377B" w:rsidRDefault="000F377B" w:rsidP="000F377B">
            <w:pPr>
              <w:rPr>
                <w:rFonts w:ascii="Calibri" w:hAnsi="Calibri" w:cs="Calibri"/>
                <w:b/>
                <w:color w:val="000000"/>
              </w:rPr>
            </w:pPr>
            <w:r w:rsidRPr="000F377B">
              <w:rPr>
                <w:rFonts w:ascii="Calibri" w:hAnsi="Calibri" w:cs="Calibri"/>
                <w:b/>
                <w:color w:val="000000"/>
              </w:rPr>
              <w:t>Tecniche per l’amministrazione economico-finanziaria</w:t>
            </w:r>
          </w:p>
        </w:tc>
      </w:tr>
      <w:tr w:rsidR="00A6114F" w:rsidTr="00331BB6">
        <w:tc>
          <w:tcPr>
            <w:tcW w:w="694" w:type="dxa"/>
            <w:gridSpan w:val="2"/>
          </w:tcPr>
          <w:p w:rsidR="00A6114F" w:rsidRPr="00782E3E" w:rsidRDefault="00A6114F">
            <w:pPr>
              <w:rPr>
                <w:rFonts w:ascii="Calibri" w:hAnsi="Calibri" w:cs="Calibri"/>
                <w:b/>
                <w:color w:val="000000"/>
              </w:rPr>
            </w:pPr>
          </w:p>
          <w:p w:rsidR="00A6114F" w:rsidRPr="00782E3E" w:rsidRDefault="00A6114F">
            <w:pPr>
              <w:rPr>
                <w:rFonts w:ascii="Calibri" w:hAnsi="Calibri" w:cs="Calibri"/>
                <w:b/>
                <w:color w:val="000000"/>
              </w:rPr>
            </w:pPr>
          </w:p>
          <w:p w:rsidR="00A6114F" w:rsidRPr="00782E3E" w:rsidRDefault="00A6114F">
            <w:pPr>
              <w:rPr>
                <w:rFonts w:ascii="Calibri" w:hAnsi="Calibri" w:cs="Calibri"/>
                <w:b/>
                <w:color w:val="000000"/>
              </w:rPr>
            </w:pPr>
            <w:r w:rsidRPr="00782E3E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2108" w:type="dxa"/>
            <w:vAlign w:val="bottom"/>
          </w:tcPr>
          <w:p w:rsidR="00A6114F" w:rsidRPr="00782E3E" w:rsidRDefault="00A6114F" w:rsidP="004A00C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82E3E">
              <w:rPr>
                <w:rFonts w:ascii="Calibri" w:hAnsi="Calibri" w:cs="Calibri"/>
                <w:b/>
                <w:color w:val="000000"/>
              </w:rPr>
              <w:t>IFTS_PU_2020</w:t>
            </w:r>
          </w:p>
          <w:p w:rsidR="00A6114F" w:rsidRPr="00782E3E" w:rsidRDefault="00A6114F" w:rsidP="004A00C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6114F" w:rsidRPr="00782E3E" w:rsidRDefault="00A6114F" w:rsidP="004A00C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6114F" w:rsidRPr="00782E3E" w:rsidRDefault="00A6114F" w:rsidP="004A00C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6114F" w:rsidRPr="00782E3E" w:rsidRDefault="00A6114F" w:rsidP="004A00C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044" w:type="dxa"/>
            <w:vAlign w:val="bottom"/>
          </w:tcPr>
          <w:p w:rsidR="00A6114F" w:rsidRPr="00782E3E" w:rsidRDefault="00A6114F">
            <w:pPr>
              <w:rPr>
                <w:rFonts w:ascii="Calibri" w:hAnsi="Calibri" w:cs="Calibri"/>
                <w:b/>
                <w:color w:val="000000"/>
              </w:rPr>
            </w:pPr>
            <w:r w:rsidRPr="00782E3E">
              <w:rPr>
                <w:rFonts w:ascii="Calibri" w:hAnsi="Calibri" w:cs="Calibri"/>
                <w:b/>
                <w:color w:val="000000"/>
              </w:rPr>
              <w:t>Tecniche per l'amministrazione economico-finanziaria: Social Media Specialist.</w:t>
            </w:r>
          </w:p>
          <w:p w:rsidR="00A6114F" w:rsidRPr="00782E3E" w:rsidRDefault="00A6114F">
            <w:pPr>
              <w:rPr>
                <w:rFonts w:ascii="Calibri" w:hAnsi="Calibri" w:cs="Calibri"/>
                <w:b/>
                <w:color w:val="000000"/>
              </w:rPr>
            </w:pPr>
          </w:p>
          <w:p w:rsidR="00A6114F" w:rsidRPr="00782E3E" w:rsidRDefault="00A6114F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032" w:type="dxa"/>
          </w:tcPr>
          <w:p w:rsidR="00782E3E" w:rsidRDefault="00782E3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782E3E" w:rsidRDefault="00782E3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A6114F" w:rsidRPr="00782E3E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782E3E">
              <w:rPr>
                <w:rFonts w:ascii="Calibri" w:hAnsi="Calibri" w:cs="Calibri"/>
                <w:b/>
                <w:color w:val="000000"/>
              </w:rPr>
              <w:t>FORMACONF - CONSORZIO PER LA FORMAZIONE E IL LAVORO</w:t>
            </w:r>
          </w:p>
        </w:tc>
        <w:tc>
          <w:tcPr>
            <w:tcW w:w="4431" w:type="dxa"/>
          </w:tcPr>
          <w:p w:rsidR="00A6114F" w:rsidRPr="00782E3E" w:rsidRDefault="00A6114F" w:rsidP="00914463">
            <w:pPr>
              <w:pStyle w:val="Paragrafoelenco"/>
              <w:numPr>
                <w:ilvl w:val="0"/>
                <w:numId w:val="1"/>
              </w:numPr>
              <w:ind w:left="77" w:hanging="77"/>
              <w:rPr>
                <w:b/>
              </w:rPr>
            </w:pPr>
            <w:r w:rsidRPr="00782E3E">
              <w:rPr>
                <w:b/>
              </w:rPr>
              <w:t xml:space="preserve"> Università degli Studi di Camerino</w:t>
            </w:r>
          </w:p>
          <w:p w:rsidR="00A6114F" w:rsidRPr="00782E3E" w:rsidRDefault="00A6114F" w:rsidP="00914463">
            <w:pPr>
              <w:pStyle w:val="Paragrafoelenco"/>
              <w:numPr>
                <w:ilvl w:val="0"/>
                <w:numId w:val="1"/>
              </w:numPr>
              <w:ind w:left="77" w:hanging="77"/>
              <w:rPr>
                <w:b/>
              </w:rPr>
            </w:pPr>
            <w:r w:rsidRPr="00782E3E">
              <w:rPr>
                <w:b/>
              </w:rPr>
              <w:t xml:space="preserve"> Istituto d’Istruzione Superiore “Raffaello” di Urbino</w:t>
            </w:r>
          </w:p>
          <w:p w:rsidR="00A6114F" w:rsidRPr="00782E3E" w:rsidRDefault="00A6114F" w:rsidP="00914463">
            <w:pPr>
              <w:pStyle w:val="Paragrafoelenco"/>
              <w:numPr>
                <w:ilvl w:val="0"/>
                <w:numId w:val="1"/>
              </w:numPr>
              <w:ind w:left="77" w:hanging="77"/>
              <w:rPr>
                <w:b/>
              </w:rPr>
            </w:pPr>
            <w:r w:rsidRPr="00782E3E">
              <w:rPr>
                <w:b/>
              </w:rPr>
              <w:t xml:space="preserve"> Websolute Spa</w:t>
            </w:r>
          </w:p>
          <w:p w:rsidR="00A6114F" w:rsidRPr="00782E3E" w:rsidRDefault="00A6114F" w:rsidP="00914463">
            <w:pPr>
              <w:pStyle w:val="Paragrafoelenco"/>
              <w:numPr>
                <w:ilvl w:val="0"/>
                <w:numId w:val="1"/>
              </w:numPr>
              <w:ind w:left="77" w:hanging="77"/>
              <w:rPr>
                <w:b/>
              </w:rPr>
            </w:pPr>
            <w:r w:rsidRPr="00782E3E">
              <w:rPr>
                <w:b/>
              </w:rPr>
              <w:t>IAL Innovazione Apprendimento Lavoro Srl Ancona</w:t>
            </w:r>
          </w:p>
          <w:p w:rsidR="00A6114F" w:rsidRPr="00782E3E" w:rsidRDefault="00A6114F" w:rsidP="00914463">
            <w:pPr>
              <w:pStyle w:val="Paragrafoelenco"/>
              <w:numPr>
                <w:ilvl w:val="0"/>
                <w:numId w:val="1"/>
              </w:numPr>
              <w:ind w:left="77" w:hanging="77"/>
              <w:rPr>
                <w:b/>
              </w:rPr>
            </w:pPr>
            <w:r w:rsidRPr="00782E3E">
              <w:rPr>
                <w:b/>
              </w:rPr>
              <w:t>Confcommercio Imprese per l’Italia – Pesaro Urbino</w:t>
            </w:r>
          </w:p>
          <w:p w:rsidR="00A6114F" w:rsidRPr="00782E3E" w:rsidRDefault="00A6114F" w:rsidP="00914463">
            <w:pPr>
              <w:pStyle w:val="Paragrafoelenco"/>
              <w:ind w:left="77"/>
              <w:rPr>
                <w:b/>
              </w:rPr>
            </w:pPr>
          </w:p>
          <w:p w:rsidR="00A6114F" w:rsidRPr="00782E3E" w:rsidRDefault="00A6114F" w:rsidP="00914463">
            <w:pPr>
              <w:pStyle w:val="Paragrafoelenco"/>
              <w:numPr>
                <w:ilvl w:val="0"/>
                <w:numId w:val="1"/>
              </w:numPr>
              <w:ind w:left="219" w:hanging="643"/>
              <w:rPr>
                <w:b/>
              </w:rPr>
            </w:pPr>
          </w:p>
        </w:tc>
        <w:tc>
          <w:tcPr>
            <w:tcW w:w="1416" w:type="dxa"/>
            <w:vAlign w:val="bottom"/>
          </w:tcPr>
          <w:p w:rsidR="00A6114F" w:rsidRPr="00782E3E" w:rsidRDefault="00A6114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782E3E">
              <w:rPr>
                <w:rFonts w:ascii="Calibri" w:hAnsi="Calibri" w:cs="Calibri"/>
                <w:b/>
                <w:color w:val="000000"/>
              </w:rPr>
              <w:t>1036171</w:t>
            </w:r>
          </w:p>
          <w:p w:rsidR="00E84C34" w:rsidRPr="00782E3E" w:rsidRDefault="00E84C3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E84C34" w:rsidRPr="00782E3E" w:rsidRDefault="00E84C3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E84C34" w:rsidRPr="00782E3E" w:rsidRDefault="00E84C3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A6114F" w:rsidRPr="00782E3E" w:rsidRDefault="00A6114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A6114F" w:rsidRPr="00782E3E" w:rsidRDefault="00A6114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6" w:type="dxa"/>
          </w:tcPr>
          <w:p w:rsidR="00E84C34" w:rsidRPr="00782E3E" w:rsidRDefault="00E84C3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E84C34" w:rsidRPr="00782E3E" w:rsidRDefault="00E84C3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E84C34" w:rsidRPr="00782E3E" w:rsidRDefault="00E84C3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E84C34" w:rsidRPr="00782E3E" w:rsidRDefault="00E84C3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A6114F" w:rsidRPr="00782E3E" w:rsidRDefault="00E84C3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782E3E">
              <w:rPr>
                <w:rFonts w:ascii="Calibri" w:hAnsi="Calibri" w:cs="Calibri"/>
                <w:b/>
                <w:color w:val="000000"/>
              </w:rPr>
              <w:t>87,50</w:t>
            </w:r>
          </w:p>
        </w:tc>
      </w:tr>
      <w:tr w:rsidR="00E84C34" w:rsidTr="000709AE">
        <w:tc>
          <w:tcPr>
            <w:tcW w:w="14141" w:type="dxa"/>
            <w:gridSpan w:val="8"/>
          </w:tcPr>
          <w:p w:rsidR="00E84C34" w:rsidRDefault="00E84C34" w:rsidP="00E84C34">
            <w:pPr>
              <w:rPr>
                <w:rFonts w:ascii="Calibri" w:hAnsi="Calibri" w:cs="Calibri"/>
                <w:color w:val="000000"/>
              </w:rPr>
            </w:pPr>
          </w:p>
          <w:p w:rsidR="00E84C34" w:rsidRDefault="00726314" w:rsidP="00E84C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E84C34">
              <w:rPr>
                <w:rFonts w:ascii="Calibri" w:hAnsi="Calibri" w:cs="Calibri"/>
                <w:color w:val="000000"/>
              </w:rPr>
              <w:t xml:space="preserve">rovincia di </w:t>
            </w:r>
            <w:r w:rsidR="00E84C34" w:rsidRPr="00E84C34">
              <w:rPr>
                <w:rFonts w:ascii="Calibri" w:hAnsi="Calibri" w:cs="Calibri"/>
                <w:b/>
                <w:color w:val="000000"/>
              </w:rPr>
              <w:t>Pesaro Urbino</w:t>
            </w:r>
          </w:p>
          <w:p w:rsidR="00E84C34" w:rsidRPr="00E84C34" w:rsidRDefault="00E84C34" w:rsidP="00E84C34">
            <w:pPr>
              <w:rPr>
                <w:rFonts w:ascii="Calibri" w:hAnsi="Calibri" w:cs="Calibri"/>
                <w:b/>
                <w:color w:val="000000"/>
              </w:rPr>
            </w:pPr>
            <w:r w:rsidRPr="00E84C34">
              <w:rPr>
                <w:rFonts w:ascii="Calibri" w:hAnsi="Calibri" w:cs="Calibri"/>
                <w:b/>
                <w:color w:val="000000"/>
              </w:rPr>
              <w:t>Tecnologia informatiche</w:t>
            </w:r>
          </w:p>
          <w:p w:rsidR="00E84C34" w:rsidRDefault="00E84C34" w:rsidP="00E84C34">
            <w:pPr>
              <w:rPr>
                <w:rFonts w:ascii="Calibri" w:hAnsi="Calibri" w:cs="Calibri"/>
                <w:color w:val="000000"/>
              </w:rPr>
            </w:pPr>
            <w:r w:rsidRPr="00E84C34">
              <w:rPr>
                <w:rFonts w:ascii="Calibri" w:hAnsi="Calibri" w:cs="Calibri"/>
                <w:b/>
                <w:color w:val="000000"/>
              </w:rPr>
              <w:t>Tecniche per la progettazione e lo sviluppo di applicazioni informatiche</w:t>
            </w:r>
          </w:p>
        </w:tc>
      </w:tr>
      <w:tr w:rsidR="00A6114F" w:rsidTr="00331BB6">
        <w:tc>
          <w:tcPr>
            <w:tcW w:w="694" w:type="dxa"/>
            <w:gridSpan w:val="2"/>
          </w:tcPr>
          <w:p w:rsidR="00A6114F" w:rsidRPr="00AA4459" w:rsidRDefault="00A6114F">
            <w:pPr>
              <w:rPr>
                <w:rFonts w:ascii="Calibri" w:hAnsi="Calibri" w:cs="Calibri"/>
                <w:b/>
                <w:color w:val="000000"/>
              </w:rPr>
            </w:pPr>
          </w:p>
          <w:p w:rsidR="00A6114F" w:rsidRPr="00AA4459" w:rsidRDefault="00A6114F">
            <w:pPr>
              <w:rPr>
                <w:rFonts w:ascii="Calibri" w:hAnsi="Calibri" w:cs="Calibri"/>
                <w:b/>
                <w:color w:val="000000"/>
              </w:rPr>
            </w:pPr>
          </w:p>
          <w:p w:rsidR="00A6114F" w:rsidRPr="00AA4459" w:rsidRDefault="00A6114F">
            <w:pPr>
              <w:rPr>
                <w:rFonts w:ascii="Calibri" w:hAnsi="Calibri" w:cs="Calibri"/>
                <w:b/>
                <w:color w:val="000000"/>
              </w:rPr>
            </w:pPr>
            <w:r w:rsidRPr="00AA4459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2108" w:type="dxa"/>
            <w:vAlign w:val="bottom"/>
          </w:tcPr>
          <w:p w:rsidR="00A6114F" w:rsidRPr="00AA4459" w:rsidRDefault="00A6114F" w:rsidP="004A00C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A4459">
              <w:rPr>
                <w:rFonts w:ascii="Calibri" w:hAnsi="Calibri" w:cs="Calibri"/>
                <w:b/>
                <w:color w:val="000000"/>
              </w:rPr>
              <w:t>IFTS_PU_2020</w:t>
            </w:r>
          </w:p>
          <w:p w:rsidR="00A6114F" w:rsidRPr="00AA4459" w:rsidRDefault="00A6114F" w:rsidP="004A00C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6114F" w:rsidRPr="00AA4459" w:rsidRDefault="00A6114F" w:rsidP="004A00C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044" w:type="dxa"/>
            <w:vAlign w:val="bottom"/>
          </w:tcPr>
          <w:p w:rsidR="00A6114F" w:rsidRPr="00AA4459" w:rsidRDefault="00A6114F">
            <w:pPr>
              <w:rPr>
                <w:rFonts w:ascii="Calibri" w:hAnsi="Calibri" w:cs="Calibri"/>
                <w:b/>
                <w:color w:val="000000"/>
              </w:rPr>
            </w:pPr>
            <w:r w:rsidRPr="00AA4459">
              <w:rPr>
                <w:rFonts w:ascii="Calibri" w:hAnsi="Calibri" w:cs="Calibri"/>
                <w:b/>
                <w:color w:val="000000"/>
              </w:rPr>
              <w:t>TECNICHE PER LA PROGETTAZIONE  E LO SVILUPPO DI APPLICAZIONI INFORMATICHE</w:t>
            </w:r>
          </w:p>
        </w:tc>
        <w:tc>
          <w:tcPr>
            <w:tcW w:w="2032" w:type="dxa"/>
          </w:tcPr>
          <w:p w:rsidR="00A6114F" w:rsidRPr="00AA4459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A6114F" w:rsidRPr="00AA4459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AA4459">
              <w:rPr>
                <w:rFonts w:ascii="Calibri" w:hAnsi="Calibri" w:cs="Calibri"/>
                <w:b/>
                <w:color w:val="000000"/>
              </w:rPr>
              <w:t>Agorà Società Cooperativa</w:t>
            </w:r>
          </w:p>
        </w:tc>
        <w:tc>
          <w:tcPr>
            <w:tcW w:w="4431" w:type="dxa"/>
          </w:tcPr>
          <w:p w:rsidR="00A6114F" w:rsidRPr="00AA4459" w:rsidRDefault="00A6114F">
            <w:pPr>
              <w:rPr>
                <w:b/>
              </w:rPr>
            </w:pPr>
            <w:r w:rsidRPr="00AA4459">
              <w:rPr>
                <w:b/>
              </w:rPr>
              <w:t>Labirinto Coop. Sociale Pesaro</w:t>
            </w:r>
          </w:p>
          <w:p w:rsidR="00A6114F" w:rsidRPr="00AA4459" w:rsidRDefault="00A6114F">
            <w:pPr>
              <w:rPr>
                <w:b/>
              </w:rPr>
            </w:pPr>
            <w:r w:rsidRPr="00AA4459">
              <w:rPr>
                <w:b/>
              </w:rPr>
              <w:t>Cooperativa Sociale COOS Marche Onluss Scpa – Ancona</w:t>
            </w:r>
          </w:p>
          <w:p w:rsidR="00A6114F" w:rsidRPr="00AA4459" w:rsidRDefault="00A6114F">
            <w:pPr>
              <w:rPr>
                <w:b/>
              </w:rPr>
            </w:pPr>
            <w:r w:rsidRPr="00AA4459">
              <w:rPr>
                <w:b/>
              </w:rPr>
              <w:t xml:space="preserve">ITIS “Enrico Mattei” Urbino </w:t>
            </w:r>
          </w:p>
          <w:p w:rsidR="00A6114F" w:rsidRPr="00AA4459" w:rsidRDefault="00A6114F">
            <w:pPr>
              <w:rPr>
                <w:b/>
              </w:rPr>
            </w:pPr>
            <w:r w:rsidRPr="00AA4459">
              <w:rPr>
                <w:b/>
              </w:rPr>
              <w:t>Legacoop Marche Ancona</w:t>
            </w:r>
          </w:p>
          <w:p w:rsidR="00A6114F" w:rsidRPr="00AA4459" w:rsidRDefault="00A6114F">
            <w:pPr>
              <w:rPr>
                <w:b/>
              </w:rPr>
            </w:pPr>
            <w:r w:rsidRPr="00AA4459">
              <w:rPr>
                <w:b/>
              </w:rPr>
              <w:t xml:space="preserve">Università Politecnica delle Marche </w:t>
            </w:r>
          </w:p>
        </w:tc>
        <w:tc>
          <w:tcPr>
            <w:tcW w:w="1416" w:type="dxa"/>
            <w:vAlign w:val="bottom"/>
          </w:tcPr>
          <w:p w:rsidR="00A6114F" w:rsidRDefault="00A6114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A4459">
              <w:rPr>
                <w:rFonts w:ascii="Calibri" w:hAnsi="Calibri" w:cs="Calibri"/>
                <w:b/>
                <w:color w:val="000000"/>
              </w:rPr>
              <w:t>1036091</w:t>
            </w:r>
          </w:p>
          <w:p w:rsidR="00AA4459" w:rsidRPr="00AA4459" w:rsidRDefault="00AA445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A6114F" w:rsidRPr="00AA4459" w:rsidRDefault="00A6114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A6114F" w:rsidRPr="00AA4459" w:rsidRDefault="00A6114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6" w:type="dxa"/>
          </w:tcPr>
          <w:p w:rsidR="00A6114F" w:rsidRPr="00AA4459" w:rsidRDefault="00A6114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D25581" w:rsidRPr="00AA4459" w:rsidRDefault="00D25581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D25581" w:rsidRPr="00AA4459" w:rsidRDefault="00D25581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A4459">
              <w:rPr>
                <w:rFonts w:ascii="Calibri" w:hAnsi="Calibri" w:cs="Calibri"/>
                <w:b/>
                <w:color w:val="000000"/>
              </w:rPr>
              <w:t>87,50</w:t>
            </w:r>
          </w:p>
        </w:tc>
      </w:tr>
      <w:tr w:rsidR="00A6114F" w:rsidTr="00331BB6">
        <w:tc>
          <w:tcPr>
            <w:tcW w:w="694" w:type="dxa"/>
            <w:gridSpan w:val="2"/>
          </w:tcPr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08" w:type="dxa"/>
            <w:vAlign w:val="bottom"/>
          </w:tcPr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IFTS_PU_2020</w:t>
            </w:r>
          </w:p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4" w:type="dxa"/>
            <w:vAlign w:val="bottom"/>
          </w:tcPr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Tecniche per la progettazione e lo sviluppo di applicazioni informatiche - Tecnologie digitali per assistenza domiciliare. Programmazione e sviluppo di software. Esperto analisi dei dati, </w:t>
            </w:r>
            <w:r>
              <w:rPr>
                <w:rFonts w:ascii="Calibri" w:hAnsi="Calibri" w:cs="Calibri"/>
                <w:color w:val="000000"/>
              </w:rPr>
              <w:lastRenderedPageBreak/>
              <w:t>sicurezza informatica, Big Data Analyst, Cloud Computing Expert</w:t>
            </w:r>
          </w:p>
        </w:tc>
        <w:tc>
          <w:tcPr>
            <w:tcW w:w="2032" w:type="dxa"/>
          </w:tcPr>
          <w:p w:rsidR="00A6114F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ASSINDUSTRIA CONSULTING SRL</w:t>
            </w:r>
          </w:p>
        </w:tc>
        <w:tc>
          <w:tcPr>
            <w:tcW w:w="4431" w:type="dxa"/>
          </w:tcPr>
          <w:p w:rsidR="000F5501" w:rsidRDefault="000F5501"/>
          <w:p w:rsidR="00A6114F" w:rsidRDefault="00A6114F">
            <w:r>
              <w:t>Confindustria Pesaro</w:t>
            </w:r>
          </w:p>
          <w:p w:rsidR="00A6114F" w:rsidRDefault="00A6114F">
            <w:r>
              <w:t>Confapi Pesaro e Urbino</w:t>
            </w:r>
          </w:p>
          <w:p w:rsidR="00A6114F" w:rsidRDefault="00A6114F">
            <w:r>
              <w:t>Digital Samrt Srl</w:t>
            </w:r>
          </w:p>
          <w:p w:rsidR="00A6114F" w:rsidRDefault="00A6114F">
            <w:r>
              <w:t>Endofap Fano</w:t>
            </w:r>
          </w:p>
          <w:p w:rsidR="00A6114F" w:rsidRDefault="00A6114F">
            <w:r>
              <w:t>Liceo Scientifico “Marconi” Pesaro</w:t>
            </w:r>
          </w:p>
          <w:p w:rsidR="00A6114F" w:rsidRDefault="00A6114F">
            <w:r>
              <w:t>Università degli studi di Camerino</w:t>
            </w:r>
          </w:p>
          <w:p w:rsidR="00A6114F" w:rsidRDefault="00A6114F">
            <w:r>
              <w:t>Cosmob Spa</w:t>
            </w:r>
          </w:p>
          <w:p w:rsidR="00A6114F" w:rsidRDefault="00A6114F">
            <w:r>
              <w:t>Progetto crescita società soop sociale Fano</w:t>
            </w:r>
          </w:p>
        </w:tc>
        <w:tc>
          <w:tcPr>
            <w:tcW w:w="1416" w:type="dxa"/>
            <w:vAlign w:val="bottom"/>
          </w:tcPr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1043395</w:t>
            </w:r>
          </w:p>
          <w:p w:rsidR="00D25581" w:rsidRDefault="00D25581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</w:tcPr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D25581" w:rsidRDefault="00D25581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D25581" w:rsidRDefault="00D25581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D25581" w:rsidRDefault="00D25581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D25581" w:rsidRDefault="00D25581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D25581" w:rsidRDefault="00D25581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D25581" w:rsidRDefault="00D25581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D25581" w:rsidRDefault="00D2558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83,75</w:t>
            </w:r>
          </w:p>
        </w:tc>
      </w:tr>
      <w:tr w:rsidR="00523B92" w:rsidTr="00331BB6">
        <w:tc>
          <w:tcPr>
            <w:tcW w:w="14141" w:type="dxa"/>
            <w:gridSpan w:val="8"/>
          </w:tcPr>
          <w:p w:rsidR="00BF70B1" w:rsidRDefault="00BF70B1" w:rsidP="007611E4">
            <w:pPr>
              <w:rPr>
                <w:rFonts w:ascii="Calibri" w:hAnsi="Calibri" w:cs="Calibri"/>
                <w:color w:val="000000"/>
              </w:rPr>
            </w:pPr>
          </w:p>
          <w:p w:rsidR="00523B92" w:rsidRDefault="007611E4" w:rsidP="007611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provincia di </w:t>
            </w:r>
            <w:r w:rsidRPr="007611E4">
              <w:rPr>
                <w:rFonts w:ascii="Calibri" w:hAnsi="Calibri" w:cs="Calibri"/>
                <w:b/>
                <w:color w:val="000000"/>
              </w:rPr>
              <w:t>Macerata</w:t>
            </w:r>
          </w:p>
          <w:p w:rsidR="007611E4" w:rsidRPr="007611E4" w:rsidRDefault="007611E4" w:rsidP="007611E4">
            <w:pPr>
              <w:rPr>
                <w:rFonts w:ascii="Calibri" w:hAnsi="Calibri" w:cs="Calibri"/>
                <w:b/>
                <w:color w:val="000000"/>
              </w:rPr>
            </w:pPr>
            <w:r w:rsidRPr="007611E4">
              <w:rPr>
                <w:rFonts w:ascii="Calibri" w:hAnsi="Calibri" w:cs="Calibri"/>
                <w:b/>
                <w:color w:val="000000"/>
              </w:rPr>
              <w:t>Edilizia</w:t>
            </w:r>
          </w:p>
          <w:p w:rsidR="007611E4" w:rsidRDefault="007611E4" w:rsidP="007611E4">
            <w:pPr>
              <w:rPr>
                <w:rFonts w:ascii="Calibri" w:hAnsi="Calibri" w:cs="Calibri"/>
                <w:color w:val="000000"/>
              </w:rPr>
            </w:pPr>
            <w:r w:rsidRPr="007611E4">
              <w:rPr>
                <w:rFonts w:ascii="Calibri" w:hAnsi="Calibri" w:cs="Calibri"/>
                <w:b/>
                <w:color w:val="000000"/>
              </w:rPr>
              <w:t>Tecniche innovative per l’edilizia</w:t>
            </w:r>
          </w:p>
        </w:tc>
      </w:tr>
      <w:tr w:rsidR="007611E4" w:rsidTr="00331BB6">
        <w:tc>
          <w:tcPr>
            <w:tcW w:w="694" w:type="dxa"/>
            <w:gridSpan w:val="2"/>
          </w:tcPr>
          <w:p w:rsidR="007611E4" w:rsidRPr="00FE31A5" w:rsidRDefault="007611E4" w:rsidP="00C651FD">
            <w:pPr>
              <w:rPr>
                <w:rFonts w:ascii="Calibri" w:hAnsi="Calibri" w:cs="Calibri"/>
                <w:b/>
                <w:color w:val="000000"/>
              </w:rPr>
            </w:pPr>
          </w:p>
          <w:p w:rsidR="007611E4" w:rsidRPr="00FE31A5" w:rsidRDefault="007611E4" w:rsidP="00C651FD">
            <w:pPr>
              <w:rPr>
                <w:rFonts w:ascii="Calibri" w:hAnsi="Calibri" w:cs="Calibri"/>
                <w:b/>
                <w:color w:val="000000"/>
              </w:rPr>
            </w:pPr>
          </w:p>
          <w:p w:rsidR="007611E4" w:rsidRPr="00FE31A5" w:rsidRDefault="007611E4" w:rsidP="00C651FD">
            <w:pPr>
              <w:rPr>
                <w:rFonts w:ascii="Calibri" w:hAnsi="Calibri" w:cs="Calibri"/>
                <w:b/>
                <w:color w:val="000000"/>
              </w:rPr>
            </w:pPr>
          </w:p>
          <w:p w:rsidR="007611E4" w:rsidRPr="00FE31A5" w:rsidRDefault="007611E4" w:rsidP="00C651FD">
            <w:pPr>
              <w:rPr>
                <w:rFonts w:ascii="Calibri" w:hAnsi="Calibri" w:cs="Calibri"/>
                <w:b/>
                <w:color w:val="000000"/>
              </w:rPr>
            </w:pPr>
          </w:p>
          <w:p w:rsidR="007611E4" w:rsidRPr="00FE31A5" w:rsidRDefault="007611E4" w:rsidP="00C651FD">
            <w:pPr>
              <w:rPr>
                <w:rFonts w:ascii="Calibri" w:hAnsi="Calibri" w:cs="Calibri"/>
                <w:b/>
                <w:color w:val="000000"/>
              </w:rPr>
            </w:pPr>
            <w:r w:rsidRPr="00FE31A5"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2108" w:type="dxa"/>
            <w:vAlign w:val="bottom"/>
          </w:tcPr>
          <w:p w:rsidR="007611E4" w:rsidRPr="00FE31A5" w:rsidRDefault="007611E4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E31A5">
              <w:rPr>
                <w:rFonts w:ascii="Calibri" w:hAnsi="Calibri" w:cs="Calibri"/>
                <w:b/>
                <w:color w:val="000000"/>
              </w:rPr>
              <w:t>IFTS_MC_2020</w:t>
            </w:r>
          </w:p>
          <w:p w:rsidR="00003132" w:rsidRPr="00FE31A5" w:rsidRDefault="00003132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003132" w:rsidRPr="00FE31A5" w:rsidRDefault="00003132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7611E4" w:rsidRPr="00FE31A5" w:rsidRDefault="007611E4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7611E4" w:rsidRPr="00FE31A5" w:rsidRDefault="007611E4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7611E4" w:rsidRPr="00FE31A5" w:rsidRDefault="007611E4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044" w:type="dxa"/>
            <w:vAlign w:val="bottom"/>
          </w:tcPr>
          <w:p w:rsidR="007611E4" w:rsidRPr="00FE31A5" w:rsidRDefault="007611E4" w:rsidP="00C651FD">
            <w:pPr>
              <w:rPr>
                <w:rFonts w:ascii="Calibri" w:hAnsi="Calibri" w:cs="Calibri"/>
                <w:b/>
                <w:color w:val="000000"/>
              </w:rPr>
            </w:pPr>
            <w:r w:rsidRPr="00FE31A5">
              <w:rPr>
                <w:rFonts w:ascii="Calibri" w:hAnsi="Calibri" w:cs="Calibri"/>
                <w:b/>
                <w:color w:val="000000"/>
              </w:rPr>
              <w:t>Tecnico Superiore per la progettazione 3D di metodologia BIM - Building Information Modeling. Edificazione e gestione delle costruzioni per mezzo di software</w:t>
            </w:r>
          </w:p>
        </w:tc>
        <w:tc>
          <w:tcPr>
            <w:tcW w:w="2032" w:type="dxa"/>
          </w:tcPr>
          <w:p w:rsidR="007611E4" w:rsidRPr="00FE31A5" w:rsidRDefault="007611E4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7611E4" w:rsidRPr="00FE31A5" w:rsidRDefault="007611E4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7611E4" w:rsidRPr="00FE31A5" w:rsidRDefault="007611E4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FE31A5">
              <w:rPr>
                <w:rFonts w:ascii="Calibri" w:hAnsi="Calibri" w:cs="Calibri"/>
                <w:b/>
                <w:color w:val="000000"/>
              </w:rPr>
              <w:t>Assindustria Servizi srl</w:t>
            </w:r>
          </w:p>
        </w:tc>
        <w:tc>
          <w:tcPr>
            <w:tcW w:w="4431" w:type="dxa"/>
          </w:tcPr>
          <w:p w:rsidR="000F5501" w:rsidRDefault="000F5501" w:rsidP="00C651FD">
            <w:pPr>
              <w:rPr>
                <w:b/>
              </w:rPr>
            </w:pPr>
          </w:p>
          <w:p w:rsidR="007611E4" w:rsidRPr="00FE31A5" w:rsidRDefault="007611E4" w:rsidP="00C651FD">
            <w:pPr>
              <w:rPr>
                <w:b/>
              </w:rPr>
            </w:pPr>
            <w:r w:rsidRPr="00FE31A5">
              <w:rPr>
                <w:b/>
              </w:rPr>
              <w:t xml:space="preserve">Condindustria Macerata </w:t>
            </w:r>
          </w:p>
          <w:p w:rsidR="007611E4" w:rsidRPr="00FE31A5" w:rsidRDefault="007611E4" w:rsidP="00C651FD">
            <w:pPr>
              <w:rPr>
                <w:b/>
              </w:rPr>
            </w:pPr>
            <w:r w:rsidRPr="00FE31A5">
              <w:rPr>
                <w:b/>
              </w:rPr>
              <w:t>IPSIA “F. Corridoni” – Corridonia</w:t>
            </w:r>
          </w:p>
          <w:p w:rsidR="007611E4" w:rsidRPr="00FE31A5" w:rsidRDefault="007611E4" w:rsidP="00C651FD">
            <w:pPr>
              <w:rPr>
                <w:b/>
              </w:rPr>
            </w:pPr>
            <w:r w:rsidRPr="00FE31A5">
              <w:rPr>
                <w:b/>
              </w:rPr>
              <w:t>Università degli studi di Camerino</w:t>
            </w:r>
          </w:p>
        </w:tc>
        <w:tc>
          <w:tcPr>
            <w:tcW w:w="1416" w:type="dxa"/>
            <w:vAlign w:val="bottom"/>
          </w:tcPr>
          <w:p w:rsidR="007611E4" w:rsidRPr="00FE31A5" w:rsidRDefault="007611E4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E31A5">
              <w:rPr>
                <w:rFonts w:ascii="Calibri" w:hAnsi="Calibri" w:cs="Calibri"/>
                <w:b/>
                <w:color w:val="000000"/>
              </w:rPr>
              <w:t>1037036</w:t>
            </w:r>
          </w:p>
          <w:p w:rsidR="007611E4" w:rsidRPr="00FE31A5" w:rsidRDefault="007611E4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7611E4" w:rsidRPr="00FE31A5" w:rsidRDefault="007611E4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7611E4" w:rsidRPr="00FE31A5" w:rsidRDefault="007611E4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7611E4" w:rsidRPr="00FE31A5" w:rsidRDefault="007611E4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7611E4" w:rsidRPr="00FE31A5" w:rsidRDefault="007611E4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6" w:type="dxa"/>
          </w:tcPr>
          <w:p w:rsidR="007611E4" w:rsidRPr="00FE31A5" w:rsidRDefault="007611E4" w:rsidP="00C651FD">
            <w:pPr>
              <w:rPr>
                <w:rFonts w:ascii="Calibri" w:hAnsi="Calibri" w:cs="Calibri"/>
                <w:b/>
                <w:color w:val="000000"/>
              </w:rPr>
            </w:pPr>
          </w:p>
          <w:p w:rsidR="007611E4" w:rsidRPr="00FE31A5" w:rsidRDefault="007611E4" w:rsidP="00C651FD">
            <w:pPr>
              <w:rPr>
                <w:rFonts w:ascii="Calibri" w:hAnsi="Calibri" w:cs="Calibri"/>
                <w:b/>
                <w:color w:val="000000"/>
              </w:rPr>
            </w:pPr>
          </w:p>
          <w:p w:rsidR="007611E4" w:rsidRPr="00FE31A5" w:rsidRDefault="007611E4" w:rsidP="00C651FD">
            <w:pPr>
              <w:rPr>
                <w:rFonts w:ascii="Calibri" w:hAnsi="Calibri" w:cs="Calibri"/>
                <w:b/>
                <w:color w:val="000000"/>
              </w:rPr>
            </w:pPr>
          </w:p>
          <w:p w:rsidR="007611E4" w:rsidRPr="00FE31A5" w:rsidRDefault="007611E4" w:rsidP="00C651FD">
            <w:pPr>
              <w:rPr>
                <w:rFonts w:ascii="Calibri" w:hAnsi="Calibri" w:cs="Calibri"/>
                <w:b/>
                <w:color w:val="000000"/>
              </w:rPr>
            </w:pPr>
          </w:p>
          <w:p w:rsidR="007611E4" w:rsidRPr="00FE31A5" w:rsidRDefault="007611E4" w:rsidP="00C651FD">
            <w:pPr>
              <w:rPr>
                <w:rFonts w:ascii="Calibri" w:hAnsi="Calibri" w:cs="Calibri"/>
                <w:b/>
                <w:color w:val="000000"/>
              </w:rPr>
            </w:pPr>
            <w:r w:rsidRPr="00FE31A5">
              <w:rPr>
                <w:rFonts w:ascii="Calibri" w:hAnsi="Calibri" w:cs="Calibri"/>
                <w:b/>
                <w:color w:val="000000"/>
              </w:rPr>
              <w:t xml:space="preserve">       87,50</w:t>
            </w:r>
          </w:p>
        </w:tc>
      </w:tr>
      <w:tr w:rsidR="00FE31A5" w:rsidTr="00331BB6">
        <w:tc>
          <w:tcPr>
            <w:tcW w:w="694" w:type="dxa"/>
            <w:gridSpan w:val="2"/>
          </w:tcPr>
          <w:p w:rsidR="00FE31A5" w:rsidRDefault="00FE31A5" w:rsidP="00C651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08" w:type="dxa"/>
            <w:vAlign w:val="bottom"/>
          </w:tcPr>
          <w:p w:rsidR="00FE31A5" w:rsidRDefault="00FE31A5" w:rsidP="00C651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IFTS_MC_2020</w:t>
            </w:r>
          </w:p>
          <w:p w:rsidR="00FE31A5" w:rsidRDefault="00FE31A5" w:rsidP="00C651F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FE31A5" w:rsidRDefault="00FE31A5" w:rsidP="00C651F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FE31A5" w:rsidRDefault="00FE31A5" w:rsidP="00C651F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FE31A5" w:rsidRDefault="00FE31A5" w:rsidP="00C651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4" w:type="dxa"/>
            <w:vAlign w:val="bottom"/>
          </w:tcPr>
          <w:p w:rsidR="00FE31A5" w:rsidRDefault="00FE31A5" w:rsidP="00C651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TECNICHE INNOVATIVE PER L'EDILIZIA</w:t>
            </w:r>
          </w:p>
          <w:p w:rsidR="00FE31A5" w:rsidRDefault="00FE31A5" w:rsidP="00C651FD">
            <w:pPr>
              <w:rPr>
                <w:rFonts w:ascii="Calibri" w:hAnsi="Calibri" w:cs="Calibri"/>
                <w:color w:val="000000"/>
              </w:rPr>
            </w:pPr>
          </w:p>
          <w:p w:rsidR="00FE31A5" w:rsidRDefault="00FE31A5" w:rsidP="00C651FD">
            <w:pPr>
              <w:rPr>
                <w:rFonts w:ascii="Calibri" w:hAnsi="Calibri" w:cs="Calibri"/>
                <w:color w:val="000000"/>
              </w:rPr>
            </w:pPr>
          </w:p>
          <w:p w:rsidR="00FE31A5" w:rsidRDefault="00FE31A5" w:rsidP="00C651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2" w:type="dxa"/>
          </w:tcPr>
          <w:p w:rsidR="00FE31A5" w:rsidRDefault="00FE31A5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E31A5" w:rsidRDefault="00FE31A5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E31A5" w:rsidRDefault="00FE31A5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L.A.B. SOC. COOP.</w:t>
            </w:r>
          </w:p>
        </w:tc>
        <w:tc>
          <w:tcPr>
            <w:tcW w:w="4431" w:type="dxa"/>
          </w:tcPr>
          <w:p w:rsidR="00FE31A5" w:rsidRDefault="00FE31A5" w:rsidP="00C651FD">
            <w:r>
              <w:t>Poliarte – Politecnico delle Arti Applicate all’Impresa</w:t>
            </w:r>
          </w:p>
          <w:p w:rsidR="00FE31A5" w:rsidRDefault="00FE31A5" w:rsidP="00C651FD">
            <w:r>
              <w:t>Istituto Tecnico “Antinori” Camerino Matelica</w:t>
            </w:r>
          </w:p>
          <w:p w:rsidR="00FE31A5" w:rsidRDefault="00FE31A5" w:rsidP="00C651FD">
            <w:r>
              <w:t>CED Servizi Srl</w:t>
            </w:r>
          </w:p>
          <w:p w:rsidR="00FE31A5" w:rsidRDefault="00FE31A5" w:rsidP="00C651FD">
            <w:r>
              <w:t>Compagnia delle Opere Marche Sud</w:t>
            </w:r>
          </w:p>
          <w:p w:rsidR="00FE31A5" w:rsidRDefault="00FE31A5" w:rsidP="00C651FD">
            <w:r>
              <w:t>Laboratorio Prove Materiali Edili Camerino</w:t>
            </w:r>
          </w:p>
          <w:p w:rsidR="00FE31A5" w:rsidRDefault="00FE31A5" w:rsidP="00C651FD">
            <w:r>
              <w:t xml:space="preserve">Collegio Provinciale </w:t>
            </w:r>
          </w:p>
        </w:tc>
        <w:tc>
          <w:tcPr>
            <w:tcW w:w="1416" w:type="dxa"/>
            <w:vAlign w:val="bottom"/>
          </w:tcPr>
          <w:p w:rsidR="00FE31A5" w:rsidRDefault="00FE31A5" w:rsidP="00C651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1043350</w:t>
            </w:r>
          </w:p>
          <w:p w:rsidR="00FE31A5" w:rsidRDefault="00FE31A5" w:rsidP="00C651FD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FE31A5" w:rsidRDefault="00FE31A5" w:rsidP="00C651FD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FE31A5" w:rsidRDefault="00FE31A5" w:rsidP="00C651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</w:tcPr>
          <w:p w:rsidR="00FE31A5" w:rsidRDefault="00FE31A5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FE31A5" w:rsidRDefault="00FE31A5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FE31A5" w:rsidRDefault="00FE31A5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FE31A5" w:rsidRDefault="00FE31A5" w:rsidP="00EF0A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83,75</w:t>
            </w:r>
          </w:p>
        </w:tc>
      </w:tr>
      <w:tr w:rsidR="00EF0AA4" w:rsidTr="00331BB6">
        <w:tc>
          <w:tcPr>
            <w:tcW w:w="694" w:type="dxa"/>
            <w:gridSpan w:val="2"/>
          </w:tcPr>
          <w:p w:rsidR="00EF0AA4" w:rsidRDefault="00EF0AA4" w:rsidP="00C651FD">
            <w:pPr>
              <w:rPr>
                <w:rFonts w:ascii="Calibri" w:hAnsi="Calibri" w:cs="Calibri"/>
                <w:color w:val="000000"/>
              </w:rPr>
            </w:pPr>
          </w:p>
          <w:p w:rsidR="00EF0AA4" w:rsidRDefault="00EF0AA4" w:rsidP="00C651FD">
            <w:pPr>
              <w:rPr>
                <w:rFonts w:ascii="Calibri" w:hAnsi="Calibri" w:cs="Calibri"/>
                <w:color w:val="000000"/>
              </w:rPr>
            </w:pPr>
          </w:p>
          <w:p w:rsidR="00EF0AA4" w:rsidRDefault="00EF0AA4" w:rsidP="00C651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08" w:type="dxa"/>
            <w:vAlign w:val="bottom"/>
          </w:tcPr>
          <w:p w:rsidR="00EF0AA4" w:rsidRDefault="00EF0AA4" w:rsidP="00C651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IFTS_MC_2020</w:t>
            </w:r>
          </w:p>
          <w:p w:rsidR="00EF0AA4" w:rsidRDefault="00EF0AA4" w:rsidP="00C651F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EF0AA4" w:rsidRDefault="00EF0AA4" w:rsidP="00C651F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EF0AA4" w:rsidRDefault="00EF0AA4" w:rsidP="00C651F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EF0AA4" w:rsidRDefault="00EF0AA4" w:rsidP="00C651F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EF0AA4" w:rsidRDefault="00EF0AA4" w:rsidP="00C651F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EF0AA4" w:rsidRDefault="00EF0AA4" w:rsidP="00C651F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EF0AA4" w:rsidRDefault="00EF0AA4" w:rsidP="00C651F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EF0AA4" w:rsidRDefault="00EF0AA4" w:rsidP="00C651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4" w:type="dxa"/>
            <w:vAlign w:val="bottom"/>
          </w:tcPr>
          <w:p w:rsidR="00EF0AA4" w:rsidRDefault="00EF0AA4" w:rsidP="00C651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Tecnico Superiore per la progettazione 3D di metodolgia BIM- Building Information Modeling. Edificazione e gestione delle costruzioni a mezzo </w:t>
            </w:r>
            <w:r>
              <w:rPr>
                <w:rFonts w:ascii="Calibri" w:hAnsi="Calibri" w:cs="Calibri"/>
                <w:color w:val="000000"/>
              </w:rPr>
              <w:lastRenderedPageBreak/>
              <w:t>software. Tecniche innovative per l’edilizia.</w:t>
            </w:r>
          </w:p>
        </w:tc>
        <w:tc>
          <w:tcPr>
            <w:tcW w:w="2032" w:type="dxa"/>
          </w:tcPr>
          <w:p w:rsidR="00EF0AA4" w:rsidRDefault="00EF0AA4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EF0AA4" w:rsidRDefault="00EF0AA4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EF0AA4" w:rsidRDefault="00EF0AA4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Scolastica srl</w:t>
            </w:r>
          </w:p>
        </w:tc>
        <w:tc>
          <w:tcPr>
            <w:tcW w:w="4431" w:type="dxa"/>
          </w:tcPr>
          <w:p w:rsidR="00EF0AA4" w:rsidRDefault="00EF0AA4" w:rsidP="00C651FD">
            <w:r>
              <w:t>Università Politecnica delle Marche</w:t>
            </w:r>
          </w:p>
          <w:p w:rsidR="00EF0AA4" w:rsidRDefault="00EF0AA4" w:rsidP="00C651FD">
            <w:r>
              <w:t>Consultec Soc coop Ancona</w:t>
            </w:r>
          </w:p>
          <w:p w:rsidR="00EF0AA4" w:rsidRDefault="00EF0AA4" w:rsidP="00C651FD">
            <w:r>
              <w:t>Istituto d’Istruzione Superiore “Cambi” Falconara M.ma</w:t>
            </w:r>
          </w:p>
        </w:tc>
        <w:tc>
          <w:tcPr>
            <w:tcW w:w="1416" w:type="dxa"/>
            <w:vAlign w:val="bottom"/>
          </w:tcPr>
          <w:p w:rsidR="00EF0AA4" w:rsidRDefault="00EF0AA4" w:rsidP="00C651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1036027</w:t>
            </w:r>
          </w:p>
          <w:p w:rsidR="00EF0AA4" w:rsidRDefault="00EF0AA4" w:rsidP="00C651FD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EF0AA4" w:rsidRDefault="00EF0AA4" w:rsidP="00C651FD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EF0AA4" w:rsidRDefault="00EF0AA4" w:rsidP="00C651FD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EF0AA4" w:rsidRDefault="00EF0AA4" w:rsidP="00C651FD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EF0AA4" w:rsidRDefault="00EF0AA4" w:rsidP="00C651FD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EF0AA4" w:rsidRDefault="00EF0AA4" w:rsidP="00C651FD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EF0AA4" w:rsidRDefault="00EF0AA4" w:rsidP="00C651FD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EF0AA4" w:rsidRDefault="00EF0AA4" w:rsidP="00C651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</w:tcPr>
          <w:p w:rsidR="00EF0AA4" w:rsidRDefault="00EF0AA4" w:rsidP="00C651FD">
            <w:pPr>
              <w:rPr>
                <w:rFonts w:ascii="Calibri" w:hAnsi="Calibri" w:cs="Calibri"/>
                <w:color w:val="000000"/>
              </w:rPr>
            </w:pPr>
          </w:p>
          <w:p w:rsidR="00EF0AA4" w:rsidRDefault="00EF0AA4" w:rsidP="00C651FD">
            <w:pPr>
              <w:rPr>
                <w:rFonts w:ascii="Calibri" w:hAnsi="Calibri" w:cs="Calibri"/>
                <w:color w:val="000000"/>
              </w:rPr>
            </w:pPr>
          </w:p>
          <w:p w:rsidR="00EF0AA4" w:rsidRDefault="00EF0AA4" w:rsidP="00C651FD">
            <w:pPr>
              <w:rPr>
                <w:rFonts w:ascii="Calibri" w:hAnsi="Calibri" w:cs="Calibri"/>
                <w:color w:val="000000"/>
              </w:rPr>
            </w:pPr>
          </w:p>
          <w:p w:rsidR="00EF0AA4" w:rsidRDefault="00EF0AA4" w:rsidP="00EF0A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  <w:p w:rsidR="00EF0AA4" w:rsidRDefault="00EF0AA4" w:rsidP="00C651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711" w:rsidTr="00CB5E0E">
        <w:tc>
          <w:tcPr>
            <w:tcW w:w="14141" w:type="dxa"/>
            <w:gridSpan w:val="8"/>
          </w:tcPr>
          <w:p w:rsidR="004A0711" w:rsidRDefault="004A0711" w:rsidP="004A0711">
            <w:pPr>
              <w:rPr>
                <w:rFonts w:ascii="Calibri" w:hAnsi="Calibri" w:cs="Calibri"/>
                <w:color w:val="000000"/>
              </w:rPr>
            </w:pPr>
          </w:p>
          <w:p w:rsidR="004A0711" w:rsidRPr="004A0711" w:rsidRDefault="004A0711" w:rsidP="004A0711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provincia di </w:t>
            </w:r>
            <w:r w:rsidRPr="004A0711">
              <w:rPr>
                <w:rFonts w:ascii="Calibri" w:hAnsi="Calibri" w:cs="Calibri"/>
                <w:b/>
                <w:color w:val="000000"/>
              </w:rPr>
              <w:t>Macerata</w:t>
            </w:r>
          </w:p>
          <w:p w:rsidR="004A0711" w:rsidRPr="004A0711" w:rsidRDefault="004A0711" w:rsidP="004A0711">
            <w:pPr>
              <w:rPr>
                <w:rFonts w:ascii="Calibri" w:hAnsi="Calibri" w:cs="Calibri"/>
                <w:b/>
                <w:color w:val="000000"/>
              </w:rPr>
            </w:pPr>
            <w:r w:rsidRPr="004A0711">
              <w:rPr>
                <w:rFonts w:ascii="Calibri" w:hAnsi="Calibri" w:cs="Calibri"/>
                <w:b/>
                <w:color w:val="000000"/>
              </w:rPr>
              <w:t>Meccanica Impianti</w:t>
            </w:r>
          </w:p>
          <w:p w:rsidR="004A0711" w:rsidRDefault="004A0711" w:rsidP="004A0711">
            <w:pPr>
              <w:rPr>
                <w:rFonts w:ascii="Calibri" w:hAnsi="Calibri" w:cs="Calibri"/>
                <w:color w:val="000000"/>
              </w:rPr>
            </w:pPr>
            <w:r w:rsidRPr="004A0711">
              <w:rPr>
                <w:rFonts w:ascii="Calibri" w:hAnsi="Calibri" w:cs="Calibri"/>
                <w:b/>
                <w:color w:val="000000"/>
              </w:rPr>
              <w:t>Tecniche dei sistemi di sicurezza ambientali e qualità dei processi industriali</w:t>
            </w:r>
          </w:p>
        </w:tc>
      </w:tr>
      <w:tr w:rsidR="004A0711" w:rsidTr="00A811EA">
        <w:tc>
          <w:tcPr>
            <w:tcW w:w="675" w:type="dxa"/>
          </w:tcPr>
          <w:p w:rsidR="004A0711" w:rsidRPr="00D00877" w:rsidRDefault="004A0711" w:rsidP="00C651FD">
            <w:pPr>
              <w:rPr>
                <w:rFonts w:ascii="Calibri" w:hAnsi="Calibri" w:cs="Calibri"/>
                <w:b/>
                <w:color w:val="000000"/>
              </w:rPr>
            </w:pPr>
          </w:p>
          <w:p w:rsidR="004A0711" w:rsidRPr="00D00877" w:rsidRDefault="004A0711" w:rsidP="00C651FD">
            <w:pPr>
              <w:rPr>
                <w:rFonts w:ascii="Calibri" w:hAnsi="Calibri" w:cs="Calibri"/>
                <w:b/>
                <w:color w:val="000000"/>
              </w:rPr>
            </w:pPr>
          </w:p>
          <w:p w:rsidR="004A0711" w:rsidRPr="00D00877" w:rsidRDefault="004A0711" w:rsidP="00C651FD">
            <w:pPr>
              <w:rPr>
                <w:rFonts w:ascii="Calibri" w:hAnsi="Calibri" w:cs="Calibri"/>
                <w:b/>
                <w:color w:val="000000"/>
              </w:rPr>
            </w:pPr>
          </w:p>
          <w:p w:rsidR="004A0711" w:rsidRPr="00D00877" w:rsidRDefault="00FB16E3" w:rsidP="00C651F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2127" w:type="dxa"/>
            <w:gridSpan w:val="2"/>
            <w:vAlign w:val="bottom"/>
          </w:tcPr>
          <w:p w:rsidR="004A0711" w:rsidRPr="00D00877" w:rsidRDefault="004A0711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00877">
              <w:rPr>
                <w:rFonts w:ascii="Calibri" w:hAnsi="Calibri" w:cs="Calibri"/>
                <w:b/>
                <w:color w:val="000000"/>
              </w:rPr>
              <w:t>IFTS_MC_2020</w:t>
            </w:r>
          </w:p>
          <w:p w:rsidR="004A0711" w:rsidRPr="00D00877" w:rsidRDefault="004A0711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4A0711" w:rsidRPr="00D00877" w:rsidRDefault="004A0711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4A0711" w:rsidRPr="00D00877" w:rsidRDefault="004A0711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4A0711" w:rsidRPr="00D00877" w:rsidRDefault="004A0711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044" w:type="dxa"/>
            <w:vAlign w:val="bottom"/>
          </w:tcPr>
          <w:p w:rsidR="004A0711" w:rsidRPr="00D00877" w:rsidRDefault="004A0711" w:rsidP="00C651FD">
            <w:pPr>
              <w:rPr>
                <w:rFonts w:ascii="Calibri" w:hAnsi="Calibri" w:cs="Calibri"/>
                <w:b/>
                <w:color w:val="000000"/>
              </w:rPr>
            </w:pPr>
            <w:r w:rsidRPr="00D00877">
              <w:rPr>
                <w:rFonts w:ascii="Calibri" w:hAnsi="Calibri" w:cs="Calibri"/>
                <w:b/>
                <w:color w:val="000000"/>
              </w:rPr>
              <w:t xml:space="preserve"> TECNICO SUPERIORE PER I SISTEMI DI RACCOLTA E SMALTIMENTO DEI RIFIUTI (DIGITAL WASTE MANAGEMENT)</w:t>
            </w:r>
          </w:p>
        </w:tc>
        <w:tc>
          <w:tcPr>
            <w:tcW w:w="2032" w:type="dxa"/>
          </w:tcPr>
          <w:p w:rsidR="004A0711" w:rsidRPr="00D00877" w:rsidRDefault="004A0711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4A0711" w:rsidRPr="00D00877" w:rsidRDefault="004A0711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4A0711" w:rsidRPr="00D00877" w:rsidRDefault="004A0711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D00877">
              <w:rPr>
                <w:rFonts w:ascii="Calibri" w:hAnsi="Calibri" w:cs="Calibri"/>
                <w:b/>
                <w:color w:val="000000"/>
              </w:rPr>
              <w:t>L.A.C.A.M. (Libera Associazione Culturale Arti e Mestieri)</w:t>
            </w:r>
          </w:p>
        </w:tc>
        <w:tc>
          <w:tcPr>
            <w:tcW w:w="4431" w:type="dxa"/>
          </w:tcPr>
          <w:p w:rsidR="004A0711" w:rsidRPr="00D00877" w:rsidRDefault="004A0711" w:rsidP="00C651FD">
            <w:pPr>
              <w:rPr>
                <w:b/>
              </w:rPr>
            </w:pPr>
          </w:p>
          <w:p w:rsidR="004A0711" w:rsidRPr="00D00877" w:rsidRDefault="004A0711" w:rsidP="00C651FD">
            <w:pPr>
              <w:rPr>
                <w:b/>
              </w:rPr>
            </w:pPr>
            <w:r w:rsidRPr="00D00877">
              <w:rPr>
                <w:b/>
              </w:rPr>
              <w:t>Università degli Studi di Camerino</w:t>
            </w:r>
          </w:p>
          <w:p w:rsidR="004A0711" w:rsidRPr="00D00877" w:rsidRDefault="004A0711" w:rsidP="00C651FD">
            <w:pPr>
              <w:rPr>
                <w:b/>
              </w:rPr>
            </w:pPr>
            <w:r w:rsidRPr="00D00877">
              <w:rPr>
                <w:b/>
              </w:rPr>
              <w:t>Cosmari Srl di Tolentino</w:t>
            </w:r>
          </w:p>
          <w:p w:rsidR="004A0711" w:rsidRPr="00D00877" w:rsidRDefault="004A0711" w:rsidP="00C651FD">
            <w:pPr>
              <w:rPr>
                <w:b/>
              </w:rPr>
            </w:pPr>
            <w:r w:rsidRPr="00D00877">
              <w:rPr>
                <w:b/>
              </w:rPr>
              <w:t>IPSIA “R. Frau” Sarnano</w:t>
            </w:r>
          </w:p>
          <w:p w:rsidR="004A0711" w:rsidRPr="00D00877" w:rsidRDefault="004A0711" w:rsidP="00C651FD">
            <w:pPr>
              <w:rPr>
                <w:b/>
              </w:rPr>
            </w:pPr>
            <w:r w:rsidRPr="00D00877">
              <w:rPr>
                <w:b/>
              </w:rPr>
              <w:t>CNA Macerata</w:t>
            </w:r>
          </w:p>
          <w:p w:rsidR="004A0711" w:rsidRPr="00D00877" w:rsidRDefault="004A0711" w:rsidP="00C651FD">
            <w:pPr>
              <w:rPr>
                <w:b/>
              </w:rPr>
            </w:pPr>
          </w:p>
        </w:tc>
        <w:tc>
          <w:tcPr>
            <w:tcW w:w="1416" w:type="dxa"/>
            <w:vAlign w:val="bottom"/>
          </w:tcPr>
          <w:p w:rsidR="004A0711" w:rsidRPr="00D00877" w:rsidRDefault="004A0711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00877">
              <w:rPr>
                <w:rFonts w:ascii="Calibri" w:hAnsi="Calibri" w:cs="Calibri"/>
                <w:b/>
                <w:color w:val="000000"/>
              </w:rPr>
              <w:t>1035740</w:t>
            </w:r>
          </w:p>
          <w:p w:rsidR="004A0711" w:rsidRPr="00D00877" w:rsidRDefault="004A0711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4A0711" w:rsidRPr="00D00877" w:rsidRDefault="004A0711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4A0711" w:rsidRPr="00D00877" w:rsidRDefault="004A0711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4A0711" w:rsidRPr="00D00877" w:rsidRDefault="004A0711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4A0711" w:rsidRPr="00D00877" w:rsidRDefault="004A0711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6" w:type="dxa"/>
          </w:tcPr>
          <w:p w:rsidR="004A0711" w:rsidRPr="00D00877" w:rsidRDefault="004A0711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D00877" w:rsidRPr="00D00877" w:rsidRDefault="00D0087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D00877" w:rsidRPr="00D00877" w:rsidRDefault="00D0087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00877">
              <w:rPr>
                <w:rFonts w:ascii="Calibri" w:hAnsi="Calibri" w:cs="Calibri"/>
                <w:b/>
                <w:color w:val="000000"/>
              </w:rPr>
              <w:t>83,75</w:t>
            </w:r>
          </w:p>
        </w:tc>
      </w:tr>
      <w:tr w:rsidR="00A6114F" w:rsidTr="00A811EA">
        <w:tc>
          <w:tcPr>
            <w:tcW w:w="675" w:type="dxa"/>
          </w:tcPr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</w:p>
          <w:p w:rsidR="00A6114F" w:rsidRDefault="00A811EA" w:rsidP="00FB16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FB16E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7" w:type="dxa"/>
            <w:gridSpan w:val="2"/>
            <w:vAlign w:val="bottom"/>
          </w:tcPr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IFTS_MC_2020</w:t>
            </w:r>
          </w:p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4" w:type="dxa"/>
            <w:vAlign w:val="bottom"/>
          </w:tcPr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TECNICO SUPERIORE IN DIGITAL WASTE MANAGEMENT PER UN'ECONOMIA SOSTENIBILE E CIRCOLARE</w:t>
            </w:r>
          </w:p>
        </w:tc>
        <w:tc>
          <w:tcPr>
            <w:tcW w:w="2032" w:type="dxa"/>
          </w:tcPr>
          <w:p w:rsidR="00A6114F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SIDA GROUP SRL</w:t>
            </w:r>
          </w:p>
        </w:tc>
        <w:tc>
          <w:tcPr>
            <w:tcW w:w="4431" w:type="dxa"/>
          </w:tcPr>
          <w:p w:rsidR="00EF4B7C" w:rsidRDefault="00EF4B7C"/>
          <w:p w:rsidR="00A6114F" w:rsidRDefault="00A6114F">
            <w:r>
              <w:t>Università degli Studi di Camerino</w:t>
            </w:r>
          </w:p>
          <w:p w:rsidR="00A6114F" w:rsidRDefault="00A6114F">
            <w:r>
              <w:t>I.I.S. “Mattei” di Recanati</w:t>
            </w:r>
          </w:p>
          <w:p w:rsidR="00A6114F" w:rsidRDefault="00A6114F">
            <w:r>
              <w:t>Cosmari Srl di Tolentino</w:t>
            </w:r>
          </w:p>
          <w:p w:rsidR="00A6114F" w:rsidRDefault="00A6114F">
            <w:r>
              <w:t>Orim Spa Macerata</w:t>
            </w:r>
          </w:p>
        </w:tc>
        <w:tc>
          <w:tcPr>
            <w:tcW w:w="1416" w:type="dxa"/>
            <w:vAlign w:val="bottom"/>
          </w:tcPr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1035804</w:t>
            </w:r>
          </w:p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</w:tcPr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D00877" w:rsidRDefault="00D00877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D00877" w:rsidRDefault="00D008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81,25</w:t>
            </w:r>
          </w:p>
        </w:tc>
      </w:tr>
      <w:tr w:rsidR="00523B92" w:rsidTr="00331BB6">
        <w:tc>
          <w:tcPr>
            <w:tcW w:w="14141" w:type="dxa"/>
            <w:gridSpan w:val="8"/>
          </w:tcPr>
          <w:p w:rsidR="00523B92" w:rsidRDefault="00523B92" w:rsidP="00A811EA">
            <w:pPr>
              <w:rPr>
                <w:rFonts w:ascii="Calibri" w:hAnsi="Calibri" w:cs="Calibri"/>
                <w:color w:val="000000"/>
              </w:rPr>
            </w:pPr>
          </w:p>
          <w:p w:rsidR="00A811EA" w:rsidRDefault="00A811EA" w:rsidP="00A811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Provincia di </w:t>
            </w:r>
            <w:r w:rsidRPr="00A811EA">
              <w:rPr>
                <w:rFonts w:ascii="Calibri" w:hAnsi="Calibri" w:cs="Calibri"/>
                <w:b/>
                <w:color w:val="000000"/>
              </w:rPr>
              <w:t>Ascoli Piceno</w:t>
            </w:r>
          </w:p>
          <w:p w:rsidR="00A811EA" w:rsidRPr="00A811EA" w:rsidRDefault="00A811EA" w:rsidP="00A811EA">
            <w:pPr>
              <w:rPr>
                <w:rFonts w:ascii="Calibri" w:hAnsi="Calibri" w:cs="Calibri"/>
                <w:b/>
                <w:color w:val="000000"/>
              </w:rPr>
            </w:pPr>
            <w:r w:rsidRPr="00A811EA">
              <w:rPr>
                <w:rFonts w:ascii="Calibri" w:hAnsi="Calibri" w:cs="Calibri"/>
                <w:b/>
                <w:color w:val="000000"/>
              </w:rPr>
              <w:t>Manifattura e Artigianato</w:t>
            </w:r>
          </w:p>
          <w:p w:rsidR="00A811EA" w:rsidRDefault="00A811EA" w:rsidP="00A811EA">
            <w:pPr>
              <w:rPr>
                <w:rFonts w:ascii="Calibri" w:hAnsi="Calibri" w:cs="Calibri"/>
                <w:color w:val="000000"/>
              </w:rPr>
            </w:pPr>
            <w:r w:rsidRPr="00A811EA">
              <w:rPr>
                <w:rFonts w:ascii="Calibri" w:hAnsi="Calibri" w:cs="Calibri"/>
                <w:b/>
                <w:color w:val="000000"/>
              </w:rPr>
              <w:t>Tecniche per la realizzazione artigianale di prodotti del made in Italy</w:t>
            </w:r>
          </w:p>
        </w:tc>
      </w:tr>
      <w:tr w:rsidR="00A811EA" w:rsidTr="00A811EA">
        <w:tc>
          <w:tcPr>
            <w:tcW w:w="675" w:type="dxa"/>
          </w:tcPr>
          <w:p w:rsidR="00A811EA" w:rsidRPr="00947634" w:rsidRDefault="00A811EA" w:rsidP="00C651FD">
            <w:pPr>
              <w:rPr>
                <w:rFonts w:ascii="Calibri" w:hAnsi="Calibri" w:cs="Calibri"/>
                <w:b/>
                <w:color w:val="000000"/>
              </w:rPr>
            </w:pPr>
          </w:p>
          <w:p w:rsidR="00A811EA" w:rsidRPr="00947634" w:rsidRDefault="00A811EA" w:rsidP="00C651FD">
            <w:pPr>
              <w:rPr>
                <w:rFonts w:ascii="Calibri" w:hAnsi="Calibri" w:cs="Calibri"/>
                <w:b/>
                <w:color w:val="000000"/>
              </w:rPr>
            </w:pPr>
          </w:p>
          <w:p w:rsidR="00A811EA" w:rsidRPr="00947634" w:rsidRDefault="00A811EA" w:rsidP="00C651FD">
            <w:pPr>
              <w:rPr>
                <w:rFonts w:ascii="Calibri" w:hAnsi="Calibri" w:cs="Calibri"/>
                <w:b/>
                <w:color w:val="000000"/>
              </w:rPr>
            </w:pPr>
          </w:p>
          <w:p w:rsidR="00A811EA" w:rsidRPr="00947634" w:rsidRDefault="00A811EA" w:rsidP="00C651FD">
            <w:pPr>
              <w:rPr>
                <w:rFonts w:ascii="Calibri" w:hAnsi="Calibri" w:cs="Calibri"/>
                <w:b/>
                <w:color w:val="000000"/>
              </w:rPr>
            </w:pPr>
          </w:p>
          <w:p w:rsidR="00A811EA" w:rsidRPr="00947634" w:rsidRDefault="00A811EA" w:rsidP="00C651FD">
            <w:pPr>
              <w:rPr>
                <w:rFonts w:ascii="Calibri" w:hAnsi="Calibri" w:cs="Calibri"/>
                <w:b/>
                <w:color w:val="000000"/>
              </w:rPr>
            </w:pPr>
          </w:p>
          <w:p w:rsidR="00A811EA" w:rsidRPr="00947634" w:rsidRDefault="00A811EA" w:rsidP="00C651FD">
            <w:pPr>
              <w:rPr>
                <w:rFonts w:ascii="Calibri" w:hAnsi="Calibri" w:cs="Calibri"/>
                <w:b/>
                <w:color w:val="000000"/>
              </w:rPr>
            </w:pPr>
            <w:r w:rsidRPr="00947634">
              <w:rPr>
                <w:rFonts w:ascii="Calibri" w:hAnsi="Calibri" w:cs="Calibri"/>
                <w:b/>
                <w:color w:val="000000"/>
              </w:rPr>
              <w:t>1</w:t>
            </w:r>
            <w:r w:rsidR="00FB16E3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2127" w:type="dxa"/>
            <w:gridSpan w:val="2"/>
            <w:vAlign w:val="bottom"/>
          </w:tcPr>
          <w:p w:rsidR="00A811EA" w:rsidRDefault="00A811EA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7634">
              <w:rPr>
                <w:rFonts w:ascii="Calibri" w:hAnsi="Calibri" w:cs="Calibri"/>
                <w:b/>
                <w:color w:val="000000"/>
              </w:rPr>
              <w:t>IFTS_AP_2020</w:t>
            </w:r>
          </w:p>
          <w:p w:rsidR="000F2F84" w:rsidRDefault="000F2F84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0F2F84" w:rsidRPr="00947634" w:rsidRDefault="000F2F84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811EA" w:rsidRPr="00947634" w:rsidRDefault="00A811EA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811EA" w:rsidRPr="00947634" w:rsidRDefault="00A811EA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811EA" w:rsidRPr="00947634" w:rsidRDefault="00A811EA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811EA" w:rsidRPr="00947634" w:rsidRDefault="00A811EA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044" w:type="dxa"/>
            <w:vAlign w:val="bottom"/>
          </w:tcPr>
          <w:p w:rsidR="00A811EA" w:rsidRPr="00947634" w:rsidRDefault="00A811EA" w:rsidP="00C651FD">
            <w:pPr>
              <w:rPr>
                <w:rFonts w:ascii="Calibri" w:hAnsi="Calibri" w:cs="Calibri"/>
                <w:b/>
                <w:color w:val="000000"/>
              </w:rPr>
            </w:pPr>
            <w:r w:rsidRPr="00947634">
              <w:rPr>
                <w:rFonts w:ascii="Calibri" w:hAnsi="Calibri" w:cs="Calibri"/>
                <w:b/>
                <w:color w:val="000000"/>
              </w:rPr>
              <w:t xml:space="preserve">Tecniche per la realizzazione artigianale di prodotti del made in Italy - specializzato  nella filiera del Travertino per la valorizzazione del </w:t>
            </w:r>
            <w:r w:rsidRPr="00947634">
              <w:rPr>
                <w:rFonts w:ascii="Calibri" w:hAnsi="Calibri" w:cs="Calibri"/>
                <w:b/>
                <w:color w:val="000000"/>
              </w:rPr>
              <w:lastRenderedPageBreak/>
              <w:t>prodotto e collocamento nei mercati</w:t>
            </w:r>
          </w:p>
        </w:tc>
        <w:tc>
          <w:tcPr>
            <w:tcW w:w="2032" w:type="dxa"/>
          </w:tcPr>
          <w:p w:rsidR="00A811EA" w:rsidRPr="00947634" w:rsidRDefault="00A811EA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A811EA" w:rsidRPr="00947634" w:rsidRDefault="00A811EA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A811EA" w:rsidRPr="00947634" w:rsidRDefault="00A811EA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A811EA" w:rsidRPr="00947634" w:rsidRDefault="00A811EA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947634">
              <w:rPr>
                <w:rFonts w:ascii="Calibri" w:hAnsi="Calibri" w:cs="Calibri"/>
                <w:b/>
                <w:color w:val="000000"/>
              </w:rPr>
              <w:t>TECFORM S.R.L.</w:t>
            </w:r>
          </w:p>
        </w:tc>
        <w:tc>
          <w:tcPr>
            <w:tcW w:w="4431" w:type="dxa"/>
          </w:tcPr>
          <w:p w:rsidR="00947634" w:rsidRDefault="00947634" w:rsidP="00C651FD">
            <w:pPr>
              <w:rPr>
                <w:b/>
              </w:rPr>
            </w:pPr>
          </w:p>
          <w:p w:rsidR="00A811EA" w:rsidRPr="00947634" w:rsidRDefault="00A811EA" w:rsidP="00C651FD">
            <w:pPr>
              <w:rPr>
                <w:b/>
              </w:rPr>
            </w:pPr>
            <w:r w:rsidRPr="00947634">
              <w:rPr>
                <w:b/>
              </w:rPr>
              <w:t>Istituto d’Istruzione Superiore Statale “Mazzocchi – Umbero I” di Ascoli Piceno</w:t>
            </w:r>
          </w:p>
          <w:p w:rsidR="00A811EA" w:rsidRPr="00947634" w:rsidRDefault="00A811EA" w:rsidP="00C651FD">
            <w:pPr>
              <w:rPr>
                <w:b/>
              </w:rPr>
            </w:pPr>
            <w:r w:rsidRPr="00947634">
              <w:rPr>
                <w:b/>
              </w:rPr>
              <w:t>Università degli Studi di Camerino</w:t>
            </w:r>
          </w:p>
          <w:p w:rsidR="00A811EA" w:rsidRPr="00947634" w:rsidRDefault="00A811EA" w:rsidP="00C651FD">
            <w:pPr>
              <w:rPr>
                <w:b/>
              </w:rPr>
            </w:pPr>
            <w:r w:rsidRPr="00947634">
              <w:rPr>
                <w:b/>
              </w:rPr>
              <w:t>Victoria School di Molnar Zsuzsanna e Orselli Rosaria Snc di Civitanova Marche</w:t>
            </w:r>
          </w:p>
          <w:p w:rsidR="00A811EA" w:rsidRPr="00947634" w:rsidRDefault="00A811EA" w:rsidP="00C651FD">
            <w:pPr>
              <w:rPr>
                <w:b/>
              </w:rPr>
            </w:pPr>
            <w:r w:rsidRPr="00947634">
              <w:rPr>
                <w:b/>
              </w:rPr>
              <w:t>Cia Consul Ingegneria Srl</w:t>
            </w:r>
          </w:p>
          <w:p w:rsidR="00A811EA" w:rsidRPr="00947634" w:rsidRDefault="00A811EA" w:rsidP="00C651FD">
            <w:pPr>
              <w:rPr>
                <w:b/>
              </w:rPr>
            </w:pPr>
            <w:r w:rsidRPr="00947634">
              <w:rPr>
                <w:b/>
              </w:rPr>
              <w:t xml:space="preserve">EccoItaly 2.0 </w:t>
            </w:r>
          </w:p>
          <w:p w:rsidR="00A811EA" w:rsidRPr="00947634" w:rsidRDefault="00A811EA" w:rsidP="00C651FD">
            <w:pPr>
              <w:rPr>
                <w:b/>
              </w:rPr>
            </w:pPr>
            <w:r w:rsidRPr="00947634">
              <w:rPr>
                <w:b/>
              </w:rPr>
              <w:t>Redorange Srl Monteprandone</w:t>
            </w:r>
          </w:p>
          <w:p w:rsidR="00A811EA" w:rsidRPr="00947634" w:rsidRDefault="00A811EA" w:rsidP="00C651FD">
            <w:pPr>
              <w:rPr>
                <w:b/>
              </w:rPr>
            </w:pPr>
            <w:r w:rsidRPr="00947634">
              <w:rPr>
                <w:b/>
              </w:rPr>
              <w:lastRenderedPageBreak/>
              <w:t>CDO Marche Sud – Porto S. Giorgio</w:t>
            </w:r>
          </w:p>
          <w:p w:rsidR="00A811EA" w:rsidRPr="00947634" w:rsidRDefault="00A811EA" w:rsidP="00C651FD">
            <w:pPr>
              <w:rPr>
                <w:b/>
              </w:rPr>
            </w:pPr>
            <w:r w:rsidRPr="00947634">
              <w:rPr>
                <w:b/>
              </w:rPr>
              <w:t>A.R.T. &amp; Co. Srl Ascoli Piceno</w:t>
            </w:r>
          </w:p>
        </w:tc>
        <w:tc>
          <w:tcPr>
            <w:tcW w:w="1416" w:type="dxa"/>
            <w:vAlign w:val="bottom"/>
          </w:tcPr>
          <w:p w:rsidR="00A811EA" w:rsidRPr="00947634" w:rsidRDefault="00A811EA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47634">
              <w:rPr>
                <w:rFonts w:ascii="Calibri" w:hAnsi="Calibri" w:cs="Calibri"/>
                <w:b/>
                <w:color w:val="000000"/>
              </w:rPr>
              <w:lastRenderedPageBreak/>
              <w:t>1043408</w:t>
            </w:r>
          </w:p>
          <w:p w:rsidR="00A811EA" w:rsidRPr="00947634" w:rsidRDefault="00A811EA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A811EA" w:rsidRPr="00947634" w:rsidRDefault="00A811EA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A811EA" w:rsidRPr="00947634" w:rsidRDefault="00A811EA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A811EA" w:rsidRPr="00947634" w:rsidRDefault="00A811EA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A811EA" w:rsidRPr="00947634" w:rsidRDefault="00A811EA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6" w:type="dxa"/>
          </w:tcPr>
          <w:p w:rsidR="00A811EA" w:rsidRPr="00947634" w:rsidRDefault="00A811E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A811EA" w:rsidRPr="00947634" w:rsidRDefault="00A811E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A811EA" w:rsidRPr="00947634" w:rsidRDefault="00A811E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A811EA" w:rsidRPr="00947634" w:rsidRDefault="00A811E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A811EA" w:rsidRPr="00947634" w:rsidRDefault="00A811E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A811EA" w:rsidRPr="00947634" w:rsidRDefault="00A811E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47634">
              <w:rPr>
                <w:rFonts w:ascii="Calibri" w:hAnsi="Calibri" w:cs="Calibri"/>
                <w:b/>
                <w:color w:val="000000"/>
              </w:rPr>
              <w:t>83,75</w:t>
            </w:r>
          </w:p>
        </w:tc>
      </w:tr>
      <w:tr w:rsidR="00420536" w:rsidTr="00A811EA">
        <w:tc>
          <w:tcPr>
            <w:tcW w:w="675" w:type="dxa"/>
          </w:tcPr>
          <w:p w:rsidR="00420536" w:rsidRDefault="00420536" w:rsidP="00C651FD">
            <w:pPr>
              <w:rPr>
                <w:rFonts w:ascii="Calibri" w:hAnsi="Calibri" w:cs="Calibri"/>
                <w:color w:val="000000"/>
              </w:rPr>
            </w:pPr>
          </w:p>
          <w:p w:rsidR="00420536" w:rsidRDefault="00420536" w:rsidP="00C651FD">
            <w:pPr>
              <w:rPr>
                <w:rFonts w:ascii="Calibri" w:hAnsi="Calibri" w:cs="Calibri"/>
                <w:color w:val="000000"/>
              </w:rPr>
            </w:pPr>
          </w:p>
          <w:p w:rsidR="00420536" w:rsidRDefault="00420536" w:rsidP="00C651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FB16E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7" w:type="dxa"/>
            <w:gridSpan w:val="2"/>
            <w:vAlign w:val="bottom"/>
          </w:tcPr>
          <w:p w:rsidR="00420536" w:rsidRDefault="00420536" w:rsidP="00C651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IFTS_AP_2020</w:t>
            </w:r>
          </w:p>
          <w:p w:rsidR="00420536" w:rsidRDefault="00420536" w:rsidP="00C651F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420536" w:rsidRDefault="00420536" w:rsidP="00C651F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420536" w:rsidRDefault="00420536" w:rsidP="00C651F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420536" w:rsidRDefault="00420536" w:rsidP="00C651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4" w:type="dxa"/>
            <w:vAlign w:val="bottom"/>
          </w:tcPr>
          <w:p w:rsidR="00420536" w:rsidRDefault="00420536" w:rsidP="00C651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Tecnico per la realizzazione artigianale di prodotti del made in Italy specializzato nella filiera del travertino</w:t>
            </w:r>
          </w:p>
        </w:tc>
        <w:tc>
          <w:tcPr>
            <w:tcW w:w="2032" w:type="dxa"/>
          </w:tcPr>
          <w:p w:rsidR="00420536" w:rsidRDefault="00420536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POLIARTE – POLITECNICO DELLE ARTI APPLICATE ALL’IMPRESA</w:t>
            </w:r>
          </w:p>
        </w:tc>
        <w:tc>
          <w:tcPr>
            <w:tcW w:w="4431" w:type="dxa"/>
          </w:tcPr>
          <w:p w:rsidR="00420536" w:rsidRDefault="00420536" w:rsidP="00C651FD">
            <w:r>
              <w:t>Poliarte – Politecnico delle arti applicate all’impresa</w:t>
            </w:r>
          </w:p>
          <w:p w:rsidR="00420536" w:rsidRDefault="00420536" w:rsidP="00C651FD">
            <w:r>
              <w:t>Università Politecnica delle Marche</w:t>
            </w:r>
          </w:p>
          <w:p w:rsidR="00420536" w:rsidRDefault="00420536" w:rsidP="00C651FD">
            <w:r>
              <w:t>I.I.S. “Ulpiani” Ascoli Piceno</w:t>
            </w:r>
          </w:p>
          <w:p w:rsidR="00420536" w:rsidRDefault="00420536" w:rsidP="00C651FD">
            <w:r>
              <w:t>Welcome A.p.s Monte Roberto</w:t>
            </w:r>
          </w:p>
          <w:p w:rsidR="00420536" w:rsidRDefault="00420536" w:rsidP="00C651FD">
            <w:r>
              <w:t>Rete Travertino Piceno</w:t>
            </w:r>
          </w:p>
        </w:tc>
        <w:tc>
          <w:tcPr>
            <w:tcW w:w="1416" w:type="dxa"/>
            <w:vAlign w:val="bottom"/>
          </w:tcPr>
          <w:p w:rsidR="00420536" w:rsidRDefault="00420536" w:rsidP="00C651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1042717</w:t>
            </w:r>
          </w:p>
          <w:p w:rsidR="00420536" w:rsidRDefault="00420536" w:rsidP="00C651FD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420536" w:rsidRDefault="00420536" w:rsidP="00C651FD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420536" w:rsidRDefault="00420536" w:rsidP="00C651FD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420536" w:rsidRDefault="00420536" w:rsidP="00C651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</w:tcPr>
          <w:p w:rsidR="00420536" w:rsidRDefault="00420536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420536" w:rsidRDefault="00420536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420536" w:rsidRDefault="00420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82,50</w:t>
            </w:r>
          </w:p>
        </w:tc>
      </w:tr>
      <w:tr w:rsidR="00144994" w:rsidTr="00F741D5">
        <w:tc>
          <w:tcPr>
            <w:tcW w:w="14141" w:type="dxa"/>
            <w:gridSpan w:val="8"/>
          </w:tcPr>
          <w:p w:rsidR="00144994" w:rsidRDefault="00144994" w:rsidP="00144994">
            <w:pPr>
              <w:rPr>
                <w:rFonts w:ascii="Calibri" w:hAnsi="Calibri" w:cs="Calibri"/>
                <w:color w:val="000000"/>
              </w:rPr>
            </w:pPr>
          </w:p>
          <w:p w:rsidR="00144994" w:rsidRDefault="00144994" w:rsidP="001449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provincia di </w:t>
            </w:r>
            <w:r w:rsidRPr="00144994">
              <w:rPr>
                <w:rFonts w:ascii="Calibri" w:hAnsi="Calibri" w:cs="Calibri"/>
                <w:b/>
                <w:color w:val="000000"/>
              </w:rPr>
              <w:t>Ascoli Piceno</w:t>
            </w:r>
          </w:p>
          <w:p w:rsidR="00144994" w:rsidRPr="00144994" w:rsidRDefault="00144994" w:rsidP="00144994">
            <w:pPr>
              <w:rPr>
                <w:rFonts w:ascii="Calibri" w:hAnsi="Calibri" w:cs="Calibri"/>
                <w:b/>
                <w:color w:val="000000"/>
              </w:rPr>
            </w:pPr>
            <w:r w:rsidRPr="00144994">
              <w:rPr>
                <w:rFonts w:ascii="Calibri" w:hAnsi="Calibri" w:cs="Calibri"/>
                <w:b/>
                <w:color w:val="000000"/>
              </w:rPr>
              <w:t>Turismo e Sport</w:t>
            </w:r>
          </w:p>
          <w:p w:rsidR="00144994" w:rsidRDefault="00144994" w:rsidP="00144994">
            <w:pPr>
              <w:rPr>
                <w:rFonts w:ascii="Calibri" w:hAnsi="Calibri" w:cs="Calibri"/>
                <w:color w:val="000000"/>
              </w:rPr>
            </w:pPr>
            <w:r w:rsidRPr="00144994">
              <w:rPr>
                <w:rFonts w:ascii="Calibri" w:hAnsi="Calibri" w:cs="Calibri"/>
                <w:b/>
                <w:color w:val="000000"/>
              </w:rPr>
              <w:t>Tecniche per la promozione di prodotti e servizi turistici con attenzione alle risorse, opportunità ed eventi del territorio</w:t>
            </w:r>
          </w:p>
        </w:tc>
      </w:tr>
      <w:tr w:rsidR="00A6114F" w:rsidTr="00A811EA">
        <w:tc>
          <w:tcPr>
            <w:tcW w:w="675" w:type="dxa"/>
          </w:tcPr>
          <w:p w:rsidR="00A6114F" w:rsidRPr="00144994" w:rsidRDefault="00A6114F">
            <w:pPr>
              <w:rPr>
                <w:rFonts w:ascii="Calibri" w:hAnsi="Calibri" w:cs="Calibri"/>
                <w:b/>
                <w:color w:val="000000"/>
              </w:rPr>
            </w:pPr>
          </w:p>
          <w:p w:rsidR="00A6114F" w:rsidRPr="00144994" w:rsidRDefault="00A6114F">
            <w:pPr>
              <w:rPr>
                <w:rFonts w:ascii="Calibri" w:hAnsi="Calibri" w:cs="Calibri"/>
                <w:b/>
                <w:color w:val="000000"/>
              </w:rPr>
            </w:pPr>
          </w:p>
          <w:p w:rsidR="00A6114F" w:rsidRPr="00144994" w:rsidRDefault="00A6114F">
            <w:pPr>
              <w:rPr>
                <w:rFonts w:ascii="Calibri" w:hAnsi="Calibri" w:cs="Calibri"/>
                <w:b/>
                <w:color w:val="000000"/>
              </w:rPr>
            </w:pPr>
          </w:p>
          <w:p w:rsidR="00A6114F" w:rsidRPr="00144994" w:rsidRDefault="00A6114F">
            <w:pPr>
              <w:rPr>
                <w:rFonts w:ascii="Calibri" w:hAnsi="Calibri" w:cs="Calibri"/>
                <w:b/>
                <w:color w:val="000000"/>
              </w:rPr>
            </w:pPr>
            <w:r w:rsidRPr="00144994">
              <w:rPr>
                <w:rFonts w:ascii="Calibri" w:hAnsi="Calibri" w:cs="Calibri"/>
                <w:b/>
                <w:color w:val="000000"/>
              </w:rPr>
              <w:t>1</w:t>
            </w:r>
            <w:r w:rsidR="00FB16E3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2127" w:type="dxa"/>
            <w:gridSpan w:val="2"/>
            <w:vAlign w:val="bottom"/>
          </w:tcPr>
          <w:p w:rsidR="00A6114F" w:rsidRPr="00144994" w:rsidRDefault="00A6114F" w:rsidP="004A00C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44994">
              <w:rPr>
                <w:rFonts w:ascii="Calibri" w:hAnsi="Calibri" w:cs="Calibri"/>
                <w:b/>
                <w:color w:val="000000"/>
              </w:rPr>
              <w:t>IFTS_AP_2020</w:t>
            </w:r>
          </w:p>
          <w:p w:rsidR="00144994" w:rsidRPr="00144994" w:rsidRDefault="00144994" w:rsidP="004A00C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6114F" w:rsidRPr="00144994" w:rsidRDefault="00A6114F" w:rsidP="004A00C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6114F" w:rsidRPr="00144994" w:rsidRDefault="00A6114F" w:rsidP="004A00C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6114F" w:rsidRPr="00144994" w:rsidRDefault="00A6114F" w:rsidP="004A00C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044" w:type="dxa"/>
            <w:vAlign w:val="bottom"/>
          </w:tcPr>
          <w:p w:rsidR="00A6114F" w:rsidRPr="00144994" w:rsidRDefault="00A6114F">
            <w:pPr>
              <w:rPr>
                <w:rFonts w:ascii="Calibri" w:hAnsi="Calibri" w:cs="Calibri"/>
                <w:b/>
                <w:color w:val="000000"/>
              </w:rPr>
            </w:pPr>
            <w:r w:rsidRPr="00144994">
              <w:rPr>
                <w:rFonts w:ascii="Calibri" w:hAnsi="Calibri" w:cs="Calibri"/>
                <w:b/>
                <w:color w:val="000000"/>
              </w:rPr>
              <w:t>Tecnico superiore per la promozione di prodotti e servizi turistici con attenzione alle risorse, opportunità ed eventi del territorio</w:t>
            </w:r>
          </w:p>
        </w:tc>
        <w:tc>
          <w:tcPr>
            <w:tcW w:w="2032" w:type="dxa"/>
          </w:tcPr>
          <w:p w:rsidR="00A6114F" w:rsidRPr="00144994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A6114F" w:rsidRPr="00144994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A6114F" w:rsidRPr="00144994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4499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FORM.ART.MARCHE</w:t>
            </w:r>
          </w:p>
        </w:tc>
        <w:tc>
          <w:tcPr>
            <w:tcW w:w="4431" w:type="dxa"/>
          </w:tcPr>
          <w:p w:rsidR="00144994" w:rsidRPr="00144994" w:rsidRDefault="00144994">
            <w:pPr>
              <w:rPr>
                <w:b/>
              </w:rPr>
            </w:pPr>
          </w:p>
          <w:p w:rsidR="00A6114F" w:rsidRPr="00144994" w:rsidRDefault="00A6114F">
            <w:pPr>
              <w:rPr>
                <w:b/>
              </w:rPr>
            </w:pPr>
            <w:r w:rsidRPr="00144994">
              <w:rPr>
                <w:b/>
              </w:rPr>
              <w:t>Università Politecnica delle Marche</w:t>
            </w:r>
          </w:p>
          <w:p w:rsidR="00A6114F" w:rsidRPr="00144994" w:rsidRDefault="00A6114F">
            <w:pPr>
              <w:rPr>
                <w:b/>
              </w:rPr>
            </w:pPr>
            <w:r w:rsidRPr="00144994">
              <w:rPr>
                <w:b/>
              </w:rPr>
              <w:t>CNA Ascoli Piceno</w:t>
            </w:r>
          </w:p>
          <w:p w:rsidR="00A6114F" w:rsidRPr="00144994" w:rsidRDefault="00A6114F">
            <w:pPr>
              <w:rPr>
                <w:b/>
              </w:rPr>
            </w:pPr>
            <w:r w:rsidRPr="00144994">
              <w:rPr>
                <w:b/>
              </w:rPr>
              <w:t>Liceo Classico Stabili Trubbiani di Ascoli Piceno</w:t>
            </w:r>
          </w:p>
          <w:p w:rsidR="00A6114F" w:rsidRPr="00144994" w:rsidRDefault="00A6114F">
            <w:pPr>
              <w:rPr>
                <w:b/>
              </w:rPr>
            </w:pPr>
            <w:r w:rsidRPr="00144994">
              <w:rPr>
                <w:b/>
              </w:rPr>
              <w:t>Coop. Sociale P.A. Ge. F. Ha. di Ascoli Piceno</w:t>
            </w:r>
          </w:p>
        </w:tc>
        <w:tc>
          <w:tcPr>
            <w:tcW w:w="1416" w:type="dxa"/>
            <w:vAlign w:val="bottom"/>
          </w:tcPr>
          <w:p w:rsidR="00A6114F" w:rsidRPr="00144994" w:rsidRDefault="00A6114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44994">
              <w:rPr>
                <w:rFonts w:ascii="Calibri" w:hAnsi="Calibri" w:cs="Calibri"/>
                <w:b/>
                <w:color w:val="000000"/>
              </w:rPr>
              <w:t>1036407</w:t>
            </w:r>
          </w:p>
          <w:p w:rsidR="00A6114F" w:rsidRPr="00144994" w:rsidRDefault="00A6114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A6114F" w:rsidRPr="00144994" w:rsidRDefault="00A6114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A6114F" w:rsidRPr="00144994" w:rsidRDefault="00A6114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6" w:type="dxa"/>
          </w:tcPr>
          <w:p w:rsidR="00A6114F" w:rsidRPr="00144994" w:rsidRDefault="00A6114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144994" w:rsidRPr="00144994" w:rsidRDefault="0014499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144994" w:rsidRPr="00144994" w:rsidRDefault="0014499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144994" w:rsidRPr="00144994" w:rsidRDefault="0014499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144994" w:rsidRPr="00144994" w:rsidRDefault="0014499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44994">
              <w:rPr>
                <w:rFonts w:ascii="Calibri" w:hAnsi="Calibri" w:cs="Calibri"/>
                <w:b/>
                <w:color w:val="000000"/>
              </w:rPr>
              <w:t>86,25</w:t>
            </w:r>
          </w:p>
        </w:tc>
      </w:tr>
      <w:tr w:rsidR="00A6114F" w:rsidTr="00A811EA">
        <w:tc>
          <w:tcPr>
            <w:tcW w:w="675" w:type="dxa"/>
          </w:tcPr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FB16E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27" w:type="dxa"/>
            <w:gridSpan w:val="2"/>
            <w:vAlign w:val="bottom"/>
          </w:tcPr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IFTS_AP_2020</w:t>
            </w:r>
          </w:p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4" w:type="dxa"/>
            <w:vAlign w:val="bottom"/>
          </w:tcPr>
          <w:p w:rsidR="00A6114F" w:rsidRDefault="00A6114F" w:rsidP="00B539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Tecniche per la promozione di prodotti e servizi turistici con attenzione alle risorse, opportunità ed eventi del territorio </w:t>
            </w:r>
          </w:p>
          <w:p w:rsidR="00A6114F" w:rsidRDefault="00A6114F" w:rsidP="00B539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2" w:type="dxa"/>
          </w:tcPr>
          <w:p w:rsidR="00A6114F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SOCIETA COOPERATIVA SOCIALE CENTRO PAPA GIOVANNI XXIII</w:t>
            </w:r>
          </w:p>
        </w:tc>
        <w:tc>
          <w:tcPr>
            <w:tcW w:w="4431" w:type="dxa"/>
          </w:tcPr>
          <w:p w:rsidR="00A6114F" w:rsidRDefault="00A6114F">
            <w:r>
              <w:t xml:space="preserve">Università di Macerata </w:t>
            </w:r>
          </w:p>
          <w:p w:rsidR="00A6114F" w:rsidRDefault="00A6114F">
            <w:r>
              <w:t xml:space="preserve">Istituto Tecnico Economico e Tecnologico “P. Fazzini” Grottammare </w:t>
            </w:r>
          </w:p>
          <w:p w:rsidR="00A6114F" w:rsidRDefault="00A6114F">
            <w:r>
              <w:t>Fabbrica Cultura – S. Benedetto del Tronto</w:t>
            </w:r>
          </w:p>
          <w:p w:rsidR="00A6114F" w:rsidRDefault="00A6114F">
            <w:r>
              <w:t xml:space="preserve">Discover Italy – Tourism consortium di Offida </w:t>
            </w:r>
          </w:p>
          <w:p w:rsidR="00A6114F" w:rsidRDefault="00A6114F">
            <w:r>
              <w:t>Capponi Editore Srl Ascoli Piceno</w:t>
            </w:r>
          </w:p>
          <w:p w:rsidR="00A6114F" w:rsidRDefault="00A6114F">
            <w:r>
              <w:t>Confcooperative Marche</w:t>
            </w:r>
          </w:p>
          <w:p w:rsidR="00A6114F" w:rsidRDefault="00A6114F"/>
        </w:tc>
        <w:tc>
          <w:tcPr>
            <w:tcW w:w="1416" w:type="dxa"/>
            <w:vAlign w:val="bottom"/>
          </w:tcPr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1041970</w:t>
            </w:r>
          </w:p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</w:tcPr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6F3452" w:rsidRDefault="006F3452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6F3452" w:rsidRDefault="006F34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83,75</w:t>
            </w:r>
          </w:p>
        </w:tc>
      </w:tr>
      <w:tr w:rsidR="00A6114F" w:rsidTr="00A811EA">
        <w:tc>
          <w:tcPr>
            <w:tcW w:w="675" w:type="dxa"/>
          </w:tcPr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</w:t>
            </w:r>
            <w:r w:rsidR="00FB16E3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27" w:type="dxa"/>
            <w:gridSpan w:val="2"/>
            <w:vAlign w:val="bottom"/>
          </w:tcPr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IFTS_AP_2020</w:t>
            </w:r>
          </w:p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4" w:type="dxa"/>
            <w:vAlign w:val="bottom"/>
          </w:tcPr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TECNICO ALTAMENTE SPECIALIZZATO NELLA FILIERA </w:t>
            </w:r>
            <w:r>
              <w:rPr>
                <w:rFonts w:ascii="Calibri" w:hAnsi="Calibri" w:cs="Calibri"/>
                <w:color w:val="000000"/>
              </w:rPr>
              <w:lastRenderedPageBreak/>
              <w:t>TURISTICO-CULTURALE PER LA FRUIZIONE, LA VALORIZZAZIONE E L’IMPRENDITORIA DELLE RISORSE DEL TERRITORIO LOCALE</w:t>
            </w:r>
          </w:p>
        </w:tc>
        <w:tc>
          <w:tcPr>
            <w:tcW w:w="2032" w:type="dxa"/>
          </w:tcPr>
          <w:p w:rsidR="00A6114F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JULIA SERVICE SRL</w:t>
            </w:r>
          </w:p>
        </w:tc>
        <w:tc>
          <w:tcPr>
            <w:tcW w:w="4431" w:type="dxa"/>
          </w:tcPr>
          <w:p w:rsidR="00A6114F" w:rsidRDefault="00A6114F">
            <w:r>
              <w:t>Università degli Studi di Macerata</w:t>
            </w:r>
          </w:p>
          <w:p w:rsidR="00A6114F" w:rsidRDefault="00A6114F">
            <w:r>
              <w:t>Istituto IPSSEOA “Buscemi” di San Bendetto del Tronto</w:t>
            </w:r>
          </w:p>
          <w:p w:rsidR="00A6114F" w:rsidRDefault="00A6114F">
            <w:r>
              <w:t>Piceno 2.0 Srls San Benedetto del Tronto</w:t>
            </w:r>
          </w:p>
          <w:p w:rsidR="00A6114F" w:rsidRDefault="00A6114F">
            <w:r>
              <w:lastRenderedPageBreak/>
              <w:t>Consorzio Bacino Imbrifero del Fiume Tronto</w:t>
            </w:r>
            <w:r>
              <w:br/>
            </w:r>
          </w:p>
        </w:tc>
        <w:tc>
          <w:tcPr>
            <w:tcW w:w="1416" w:type="dxa"/>
            <w:vAlign w:val="bottom"/>
          </w:tcPr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1037197</w:t>
            </w:r>
          </w:p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</w:tcPr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6F3452" w:rsidRDefault="006F34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523B92" w:rsidTr="00331BB6">
        <w:tc>
          <w:tcPr>
            <w:tcW w:w="14141" w:type="dxa"/>
            <w:gridSpan w:val="8"/>
          </w:tcPr>
          <w:p w:rsidR="006F3452" w:rsidRDefault="006F3452" w:rsidP="006F3452">
            <w:pPr>
              <w:rPr>
                <w:rFonts w:ascii="Calibri" w:hAnsi="Calibri" w:cs="Calibri"/>
                <w:color w:val="000000"/>
              </w:rPr>
            </w:pPr>
          </w:p>
          <w:p w:rsidR="00523B92" w:rsidRDefault="006F3452" w:rsidP="006F34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Provincia di </w:t>
            </w:r>
            <w:r w:rsidRPr="006F3452">
              <w:rPr>
                <w:rFonts w:ascii="Calibri" w:hAnsi="Calibri" w:cs="Calibri"/>
                <w:b/>
                <w:color w:val="000000"/>
              </w:rPr>
              <w:t>Fermo</w:t>
            </w:r>
          </w:p>
          <w:p w:rsidR="006F3452" w:rsidRPr="006F3452" w:rsidRDefault="006F3452" w:rsidP="006F3452">
            <w:pPr>
              <w:rPr>
                <w:rFonts w:ascii="Calibri" w:hAnsi="Calibri" w:cs="Calibri"/>
                <w:b/>
                <w:color w:val="000000"/>
              </w:rPr>
            </w:pPr>
            <w:r w:rsidRPr="006F3452">
              <w:rPr>
                <w:rFonts w:ascii="Calibri" w:hAnsi="Calibri" w:cs="Calibri"/>
                <w:b/>
                <w:color w:val="000000"/>
              </w:rPr>
              <w:t>Servizi commerciali</w:t>
            </w:r>
          </w:p>
          <w:p w:rsidR="006F3452" w:rsidRDefault="006F3452" w:rsidP="006F3452">
            <w:pPr>
              <w:rPr>
                <w:rFonts w:ascii="Calibri" w:hAnsi="Calibri" w:cs="Calibri"/>
                <w:color w:val="000000"/>
              </w:rPr>
            </w:pPr>
            <w:r w:rsidRPr="006F3452">
              <w:rPr>
                <w:rFonts w:ascii="Calibri" w:hAnsi="Calibri" w:cs="Calibri"/>
                <w:b/>
                <w:color w:val="000000"/>
              </w:rPr>
              <w:t>Tecniche per l’amministrazione economico-finanziaria</w:t>
            </w:r>
          </w:p>
        </w:tc>
      </w:tr>
      <w:tr w:rsidR="006F3452" w:rsidTr="00331BB6">
        <w:tc>
          <w:tcPr>
            <w:tcW w:w="694" w:type="dxa"/>
            <w:gridSpan w:val="2"/>
          </w:tcPr>
          <w:p w:rsidR="006F3452" w:rsidRPr="006F3452" w:rsidRDefault="006F3452" w:rsidP="00C651FD">
            <w:pPr>
              <w:rPr>
                <w:rFonts w:ascii="Calibri" w:hAnsi="Calibri" w:cs="Calibri"/>
                <w:b/>
                <w:color w:val="000000"/>
              </w:rPr>
            </w:pPr>
          </w:p>
          <w:p w:rsidR="006F3452" w:rsidRPr="006F3452" w:rsidRDefault="006F3452" w:rsidP="00C651FD">
            <w:pPr>
              <w:rPr>
                <w:rFonts w:ascii="Calibri" w:hAnsi="Calibri" w:cs="Calibri"/>
                <w:b/>
                <w:color w:val="000000"/>
              </w:rPr>
            </w:pPr>
          </w:p>
          <w:p w:rsidR="006F3452" w:rsidRPr="006F3452" w:rsidRDefault="006F3452" w:rsidP="00C651FD">
            <w:pPr>
              <w:rPr>
                <w:rFonts w:ascii="Calibri" w:hAnsi="Calibri" w:cs="Calibri"/>
                <w:b/>
                <w:color w:val="000000"/>
              </w:rPr>
            </w:pPr>
          </w:p>
          <w:p w:rsidR="006F3452" w:rsidRPr="006F3452" w:rsidRDefault="006F3452" w:rsidP="00C651FD">
            <w:pPr>
              <w:rPr>
                <w:rFonts w:ascii="Calibri" w:hAnsi="Calibri" w:cs="Calibri"/>
                <w:b/>
                <w:color w:val="000000"/>
              </w:rPr>
            </w:pPr>
          </w:p>
          <w:p w:rsidR="006F3452" w:rsidRPr="006F3452" w:rsidRDefault="006F3452" w:rsidP="00C651FD">
            <w:pPr>
              <w:rPr>
                <w:rFonts w:ascii="Calibri" w:hAnsi="Calibri" w:cs="Calibri"/>
                <w:b/>
                <w:color w:val="000000"/>
              </w:rPr>
            </w:pPr>
            <w:r w:rsidRPr="006F3452">
              <w:rPr>
                <w:rFonts w:ascii="Calibri" w:hAnsi="Calibri" w:cs="Calibri"/>
                <w:b/>
                <w:color w:val="000000"/>
              </w:rPr>
              <w:t>1</w:t>
            </w:r>
            <w:r w:rsidR="00FB16E3"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2108" w:type="dxa"/>
            <w:vAlign w:val="bottom"/>
          </w:tcPr>
          <w:p w:rsidR="006F3452" w:rsidRPr="006F3452" w:rsidRDefault="006F3452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F3452">
              <w:rPr>
                <w:rFonts w:ascii="Calibri" w:hAnsi="Calibri" w:cs="Calibri"/>
                <w:b/>
                <w:color w:val="000000"/>
              </w:rPr>
              <w:t>IFTS_FM_2020</w:t>
            </w:r>
          </w:p>
          <w:p w:rsidR="006F3452" w:rsidRPr="006F3452" w:rsidRDefault="006F3452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6F3452" w:rsidRPr="006F3452" w:rsidRDefault="006F3452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6F3452" w:rsidRPr="006F3452" w:rsidRDefault="006F3452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6F3452" w:rsidRPr="006F3452" w:rsidRDefault="006F3452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6F3452" w:rsidRPr="006F3452" w:rsidRDefault="006F3452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6F3452" w:rsidRPr="006F3452" w:rsidRDefault="006F3452" w:rsidP="00C651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044" w:type="dxa"/>
            <w:vAlign w:val="bottom"/>
          </w:tcPr>
          <w:p w:rsidR="006F3452" w:rsidRPr="006F3452" w:rsidRDefault="006F3452" w:rsidP="00C651FD">
            <w:pPr>
              <w:rPr>
                <w:rFonts w:ascii="Calibri" w:hAnsi="Calibri" w:cs="Calibri"/>
                <w:b/>
                <w:color w:val="000000"/>
              </w:rPr>
            </w:pPr>
            <w:r w:rsidRPr="006F3452">
              <w:rPr>
                <w:rFonts w:ascii="Calibri" w:hAnsi="Calibri" w:cs="Calibri"/>
                <w:b/>
                <w:color w:val="000000"/>
              </w:rPr>
              <w:t>Tecniche per l’amministrazione economico-finanziaria - Esperto nella commercializzazione, gestione del business sui mercati esteri ed nell'e-commerce nel settore Moda</w:t>
            </w:r>
          </w:p>
        </w:tc>
        <w:tc>
          <w:tcPr>
            <w:tcW w:w="2032" w:type="dxa"/>
          </w:tcPr>
          <w:p w:rsidR="006F3452" w:rsidRPr="006F3452" w:rsidRDefault="006F3452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6F3452" w:rsidRPr="006F3452" w:rsidRDefault="006F3452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6F3452" w:rsidRPr="006F3452" w:rsidRDefault="006F3452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6F3452" w:rsidRPr="006F3452" w:rsidRDefault="006F3452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6F3452">
              <w:rPr>
                <w:rFonts w:ascii="Calibri" w:hAnsi="Calibri" w:cs="Calibri"/>
                <w:b/>
                <w:color w:val="000000"/>
              </w:rPr>
              <w:t>ASSOCIAZIONE WEGA</w:t>
            </w:r>
          </w:p>
        </w:tc>
        <w:tc>
          <w:tcPr>
            <w:tcW w:w="4431" w:type="dxa"/>
          </w:tcPr>
          <w:p w:rsidR="006F3452" w:rsidRPr="006F3452" w:rsidRDefault="006F3452" w:rsidP="00C651FD">
            <w:pPr>
              <w:rPr>
                <w:b/>
              </w:rPr>
            </w:pPr>
          </w:p>
          <w:p w:rsidR="006F3452" w:rsidRPr="006F3452" w:rsidRDefault="006F3452" w:rsidP="00C651FD">
            <w:pPr>
              <w:rPr>
                <w:b/>
              </w:rPr>
            </w:pPr>
            <w:r w:rsidRPr="006F3452">
              <w:rPr>
                <w:b/>
              </w:rPr>
              <w:t>Università di Macerata</w:t>
            </w:r>
          </w:p>
          <w:p w:rsidR="006F3452" w:rsidRPr="006F3452" w:rsidRDefault="006F3452" w:rsidP="00C651FD">
            <w:pPr>
              <w:rPr>
                <w:b/>
              </w:rPr>
            </w:pPr>
            <w:r w:rsidRPr="006F3452">
              <w:rPr>
                <w:b/>
              </w:rPr>
              <w:t>IPSIA “O. Ricci” Fermo</w:t>
            </w:r>
          </w:p>
          <w:p w:rsidR="006F3452" w:rsidRPr="006F3452" w:rsidRDefault="006F3452" w:rsidP="00C651FD">
            <w:pPr>
              <w:rPr>
                <w:b/>
              </w:rPr>
            </w:pPr>
            <w:r w:rsidRPr="006F3452">
              <w:rPr>
                <w:b/>
              </w:rPr>
              <w:t>Confindustria Centro Adriatico</w:t>
            </w:r>
          </w:p>
          <w:p w:rsidR="006F3452" w:rsidRPr="006F3452" w:rsidRDefault="006F3452" w:rsidP="00C651FD">
            <w:pPr>
              <w:rPr>
                <w:b/>
              </w:rPr>
            </w:pPr>
            <w:r w:rsidRPr="006F3452">
              <w:rPr>
                <w:b/>
              </w:rPr>
              <w:t>Cna Fermo</w:t>
            </w:r>
          </w:p>
          <w:p w:rsidR="006F3452" w:rsidRPr="006F3452" w:rsidRDefault="006F3452" w:rsidP="00C651FD">
            <w:pPr>
              <w:rPr>
                <w:b/>
              </w:rPr>
            </w:pPr>
            <w:r w:rsidRPr="006F3452">
              <w:rPr>
                <w:b/>
              </w:rPr>
              <w:t xml:space="preserve">Ambito XIX – Comune di Fermo </w:t>
            </w:r>
          </w:p>
        </w:tc>
        <w:tc>
          <w:tcPr>
            <w:tcW w:w="1416" w:type="dxa"/>
            <w:vAlign w:val="bottom"/>
          </w:tcPr>
          <w:p w:rsidR="006F3452" w:rsidRPr="006F3452" w:rsidRDefault="006F3452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F3452">
              <w:rPr>
                <w:rFonts w:ascii="Calibri" w:hAnsi="Calibri" w:cs="Calibri"/>
                <w:b/>
                <w:color w:val="000000"/>
              </w:rPr>
              <w:t>1042573</w:t>
            </w:r>
          </w:p>
          <w:p w:rsidR="006F3452" w:rsidRPr="006F3452" w:rsidRDefault="006F3452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6F3452" w:rsidRPr="006F3452" w:rsidRDefault="006F3452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6F3452" w:rsidRPr="006F3452" w:rsidRDefault="006F3452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6F3452" w:rsidRPr="006F3452" w:rsidRDefault="006F3452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6F3452" w:rsidRPr="006F3452" w:rsidRDefault="006F3452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6F3452" w:rsidRPr="006F3452" w:rsidRDefault="006F3452" w:rsidP="00C651F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6" w:type="dxa"/>
          </w:tcPr>
          <w:p w:rsidR="006F3452" w:rsidRPr="006F3452" w:rsidRDefault="006F345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6F3452" w:rsidRPr="006F3452" w:rsidRDefault="006F345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6F3452" w:rsidRPr="006F3452" w:rsidRDefault="006F345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6F3452" w:rsidRPr="006F3452" w:rsidRDefault="006F345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6F3452" w:rsidRPr="006F3452" w:rsidRDefault="006F345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F3452">
              <w:rPr>
                <w:rFonts w:ascii="Calibri" w:hAnsi="Calibri" w:cs="Calibri"/>
                <w:b/>
                <w:color w:val="000000"/>
              </w:rPr>
              <w:t>87,50</w:t>
            </w:r>
          </w:p>
        </w:tc>
      </w:tr>
      <w:tr w:rsidR="006F3452" w:rsidTr="00331BB6">
        <w:tc>
          <w:tcPr>
            <w:tcW w:w="694" w:type="dxa"/>
            <w:gridSpan w:val="2"/>
          </w:tcPr>
          <w:p w:rsidR="006F3452" w:rsidRDefault="006F3452" w:rsidP="00C651FD">
            <w:pPr>
              <w:rPr>
                <w:rFonts w:ascii="Calibri" w:hAnsi="Calibri" w:cs="Calibri"/>
                <w:color w:val="000000"/>
              </w:rPr>
            </w:pPr>
          </w:p>
          <w:p w:rsidR="006F3452" w:rsidRDefault="006F3452" w:rsidP="00C651FD">
            <w:pPr>
              <w:rPr>
                <w:rFonts w:ascii="Calibri" w:hAnsi="Calibri" w:cs="Calibri"/>
                <w:color w:val="000000"/>
              </w:rPr>
            </w:pPr>
          </w:p>
          <w:p w:rsidR="006F3452" w:rsidRDefault="006F3452" w:rsidP="00C651FD">
            <w:pPr>
              <w:rPr>
                <w:rFonts w:ascii="Calibri" w:hAnsi="Calibri" w:cs="Calibri"/>
                <w:color w:val="000000"/>
              </w:rPr>
            </w:pPr>
          </w:p>
          <w:p w:rsidR="006F3452" w:rsidRDefault="006F3452" w:rsidP="00FB16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FB16E3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08" w:type="dxa"/>
            <w:vAlign w:val="bottom"/>
          </w:tcPr>
          <w:p w:rsidR="006F3452" w:rsidRDefault="006F3452" w:rsidP="00C651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IFTS_FM_2020</w:t>
            </w:r>
          </w:p>
          <w:p w:rsidR="006F3452" w:rsidRDefault="006F3452" w:rsidP="00C651F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6F3452" w:rsidRDefault="006F3452" w:rsidP="00C651F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6F3452" w:rsidRDefault="006F3452" w:rsidP="00C651F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6F3452" w:rsidRDefault="006F3452" w:rsidP="00C651F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6F3452" w:rsidRDefault="006F3452" w:rsidP="00C651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4" w:type="dxa"/>
            <w:vAlign w:val="bottom"/>
          </w:tcPr>
          <w:p w:rsidR="006F3452" w:rsidRDefault="006F3452" w:rsidP="00C651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Tecnico Superiore per la commercializzazione, gestione del business sui mercati esteri ed esperto e-commerce nel Settore Moda </w:t>
            </w:r>
          </w:p>
          <w:p w:rsidR="006F3452" w:rsidRDefault="006F3452" w:rsidP="00C651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2" w:type="dxa"/>
          </w:tcPr>
          <w:p w:rsidR="006F3452" w:rsidRDefault="006F3452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6F3452" w:rsidRDefault="006F3452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6F3452" w:rsidRDefault="006F3452" w:rsidP="00C651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9000UNO di Urbani M &amp; c. sas</w:t>
            </w:r>
          </w:p>
        </w:tc>
        <w:tc>
          <w:tcPr>
            <w:tcW w:w="4431" w:type="dxa"/>
          </w:tcPr>
          <w:p w:rsidR="006F3452" w:rsidRDefault="006F3452" w:rsidP="00C651FD">
            <w:r>
              <w:t>LIAN di Travaglini Paolo e C. sas – Ascoli Piceno</w:t>
            </w:r>
          </w:p>
          <w:p w:rsidR="006F3452" w:rsidRDefault="006F3452" w:rsidP="00C651FD">
            <w:r>
              <w:t>Poliarte Politecnico delle arti applicate all’impresa</w:t>
            </w:r>
          </w:p>
          <w:p w:rsidR="006F3452" w:rsidRDefault="006F3452" w:rsidP="00C651FD">
            <w:r>
              <w:t>Unione stilisti delle Marche – Montegranaro</w:t>
            </w:r>
          </w:p>
          <w:p w:rsidR="006F3452" w:rsidRDefault="006F3452" w:rsidP="00C651FD">
            <w:r>
              <w:t>Paimar di Paoloni Ida e C. – Montappone</w:t>
            </w:r>
          </w:p>
          <w:p w:rsidR="006F3452" w:rsidRDefault="006F3452" w:rsidP="00C651FD">
            <w:r>
              <w:t>Vittorio Virgili Srl – Sant’Elpidio a mare</w:t>
            </w:r>
          </w:p>
          <w:p w:rsidR="006F3452" w:rsidRDefault="006F3452" w:rsidP="00C651FD">
            <w:r>
              <w:t>Cappellificio Cecchi Angelo – Massa Fermana</w:t>
            </w:r>
          </w:p>
          <w:p w:rsidR="006F3452" w:rsidRDefault="006F3452" w:rsidP="00C651FD">
            <w:r>
              <w:t xml:space="preserve">Istituto d’Istruzione Superiore “C.  Urbani” Porto S. Elpidio  </w:t>
            </w:r>
          </w:p>
        </w:tc>
        <w:tc>
          <w:tcPr>
            <w:tcW w:w="1416" w:type="dxa"/>
            <w:vAlign w:val="bottom"/>
          </w:tcPr>
          <w:p w:rsidR="006F3452" w:rsidRDefault="006F3452" w:rsidP="00C651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1042615</w:t>
            </w:r>
          </w:p>
          <w:p w:rsidR="006F3452" w:rsidRDefault="006F3452" w:rsidP="00C651FD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6F3452" w:rsidRDefault="006F3452" w:rsidP="00C651FD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6F3452" w:rsidRDefault="006F3452" w:rsidP="00C651FD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6F3452" w:rsidRDefault="006F3452" w:rsidP="00C651FD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6F3452" w:rsidRDefault="006F3452" w:rsidP="00C651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</w:tcPr>
          <w:p w:rsidR="006F3452" w:rsidRDefault="006F3452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6F3452" w:rsidRDefault="006F3452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6F3452" w:rsidRDefault="006F3452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6F3452" w:rsidRDefault="006F34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83,75</w:t>
            </w:r>
          </w:p>
        </w:tc>
      </w:tr>
      <w:tr w:rsidR="00236E8B" w:rsidTr="0070198A">
        <w:tc>
          <w:tcPr>
            <w:tcW w:w="14141" w:type="dxa"/>
            <w:gridSpan w:val="8"/>
          </w:tcPr>
          <w:p w:rsidR="00236E8B" w:rsidRDefault="00236E8B" w:rsidP="00236E8B">
            <w:pPr>
              <w:rPr>
                <w:rFonts w:ascii="Calibri" w:hAnsi="Calibri" w:cs="Calibri"/>
                <w:color w:val="000000"/>
              </w:rPr>
            </w:pPr>
          </w:p>
          <w:p w:rsidR="00236E8B" w:rsidRPr="00236E8B" w:rsidRDefault="00236E8B" w:rsidP="00236E8B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provincia di </w:t>
            </w:r>
            <w:r w:rsidRPr="00236E8B">
              <w:rPr>
                <w:rFonts w:ascii="Calibri" w:hAnsi="Calibri" w:cs="Calibri"/>
                <w:b/>
                <w:color w:val="000000"/>
              </w:rPr>
              <w:t>Fermo</w:t>
            </w:r>
          </w:p>
          <w:p w:rsidR="00236E8B" w:rsidRPr="00236E8B" w:rsidRDefault="00236E8B" w:rsidP="00236E8B">
            <w:pPr>
              <w:rPr>
                <w:rFonts w:ascii="Calibri" w:hAnsi="Calibri" w:cs="Calibri"/>
                <w:b/>
                <w:color w:val="000000"/>
              </w:rPr>
            </w:pPr>
            <w:r w:rsidRPr="00236E8B">
              <w:rPr>
                <w:rFonts w:ascii="Calibri" w:hAnsi="Calibri" w:cs="Calibri"/>
                <w:b/>
                <w:color w:val="000000"/>
              </w:rPr>
              <w:t>Turismo e Sport</w:t>
            </w:r>
          </w:p>
          <w:p w:rsidR="00236E8B" w:rsidRDefault="00236E8B" w:rsidP="00236E8B">
            <w:pPr>
              <w:rPr>
                <w:rFonts w:ascii="Calibri" w:hAnsi="Calibri" w:cs="Calibri"/>
                <w:color w:val="000000"/>
              </w:rPr>
            </w:pPr>
            <w:r w:rsidRPr="00236E8B">
              <w:rPr>
                <w:rFonts w:ascii="Calibri" w:hAnsi="Calibri" w:cs="Calibri"/>
                <w:b/>
                <w:color w:val="000000"/>
              </w:rPr>
              <w:t>Tecniche per la promozione di prodotti e servizi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236E8B">
              <w:rPr>
                <w:rFonts w:ascii="Calibri" w:hAnsi="Calibri" w:cs="Calibri"/>
                <w:b/>
                <w:color w:val="000000"/>
              </w:rPr>
              <w:t>turistici con attenzione alle risorse, opportunità ed eventi del territorio</w:t>
            </w:r>
          </w:p>
        </w:tc>
      </w:tr>
      <w:tr w:rsidR="00A6114F" w:rsidTr="00331BB6">
        <w:tc>
          <w:tcPr>
            <w:tcW w:w="694" w:type="dxa"/>
            <w:gridSpan w:val="2"/>
          </w:tcPr>
          <w:p w:rsidR="00A6114F" w:rsidRPr="00FB16E3" w:rsidRDefault="00A6114F">
            <w:pPr>
              <w:rPr>
                <w:rFonts w:ascii="Calibri" w:hAnsi="Calibri" w:cs="Calibri"/>
                <w:b/>
                <w:color w:val="000000"/>
              </w:rPr>
            </w:pPr>
          </w:p>
          <w:p w:rsidR="00A6114F" w:rsidRPr="00FB16E3" w:rsidRDefault="00A6114F">
            <w:pPr>
              <w:rPr>
                <w:rFonts w:ascii="Calibri" w:hAnsi="Calibri" w:cs="Calibri"/>
                <w:b/>
                <w:color w:val="000000"/>
              </w:rPr>
            </w:pPr>
          </w:p>
          <w:p w:rsidR="00A6114F" w:rsidRPr="00FB16E3" w:rsidRDefault="00A6114F">
            <w:pPr>
              <w:rPr>
                <w:rFonts w:ascii="Calibri" w:hAnsi="Calibri" w:cs="Calibri"/>
                <w:b/>
                <w:color w:val="000000"/>
              </w:rPr>
            </w:pPr>
          </w:p>
          <w:p w:rsidR="00A6114F" w:rsidRPr="00FB16E3" w:rsidRDefault="00A6114F">
            <w:pPr>
              <w:rPr>
                <w:rFonts w:ascii="Calibri" w:hAnsi="Calibri" w:cs="Calibri"/>
                <w:b/>
                <w:color w:val="000000"/>
              </w:rPr>
            </w:pPr>
          </w:p>
          <w:p w:rsidR="00A6114F" w:rsidRPr="00FB16E3" w:rsidRDefault="00A6114F">
            <w:pPr>
              <w:rPr>
                <w:rFonts w:ascii="Calibri" w:hAnsi="Calibri" w:cs="Calibri"/>
                <w:b/>
                <w:color w:val="000000"/>
              </w:rPr>
            </w:pPr>
            <w:r w:rsidRPr="00FB16E3">
              <w:rPr>
                <w:rFonts w:ascii="Calibri" w:hAnsi="Calibri" w:cs="Calibri"/>
                <w:b/>
                <w:color w:val="000000"/>
              </w:rPr>
              <w:t>1</w:t>
            </w:r>
            <w:r w:rsidR="00FB16E3"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2108" w:type="dxa"/>
            <w:vAlign w:val="bottom"/>
          </w:tcPr>
          <w:p w:rsidR="00FB16E3" w:rsidRPr="00FB16E3" w:rsidRDefault="00FB16E3" w:rsidP="004A00C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FB16E3" w:rsidRPr="00FB16E3" w:rsidRDefault="00FB16E3" w:rsidP="004A00C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FB16E3" w:rsidRPr="00FB16E3" w:rsidRDefault="00FB16E3" w:rsidP="004A00C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FB16E3" w:rsidRPr="00FB16E3" w:rsidRDefault="00FB16E3" w:rsidP="004A00C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6114F" w:rsidRPr="00FB16E3" w:rsidRDefault="00A6114F" w:rsidP="004A00C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B16E3">
              <w:rPr>
                <w:rFonts w:ascii="Calibri" w:hAnsi="Calibri" w:cs="Calibri"/>
                <w:b/>
                <w:color w:val="000000"/>
              </w:rPr>
              <w:t>IFTS_FM_2020</w:t>
            </w:r>
          </w:p>
          <w:p w:rsidR="00A6114F" w:rsidRPr="00FB16E3" w:rsidRDefault="00A6114F" w:rsidP="004A00C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6114F" w:rsidRPr="00FB16E3" w:rsidRDefault="00A6114F" w:rsidP="004A00C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6114F" w:rsidRPr="00FB16E3" w:rsidRDefault="00A6114F" w:rsidP="004A00C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6114F" w:rsidRPr="00FB16E3" w:rsidRDefault="00A6114F" w:rsidP="004A00C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6114F" w:rsidRPr="00FB16E3" w:rsidRDefault="00A6114F" w:rsidP="004A00C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044" w:type="dxa"/>
            <w:vAlign w:val="bottom"/>
          </w:tcPr>
          <w:p w:rsidR="00A6114F" w:rsidRPr="00FB16E3" w:rsidRDefault="00A6114F">
            <w:pPr>
              <w:rPr>
                <w:rFonts w:ascii="Calibri" w:hAnsi="Calibri" w:cs="Calibri"/>
                <w:b/>
                <w:color w:val="000000"/>
              </w:rPr>
            </w:pPr>
            <w:r w:rsidRPr="00FB16E3">
              <w:rPr>
                <w:rFonts w:ascii="Calibri" w:hAnsi="Calibri" w:cs="Calibri"/>
                <w:b/>
                <w:color w:val="000000"/>
              </w:rPr>
              <w:t>TECNICO SUPERIORE DELL’ORGANIZZAZIONE E DEL TURISMO INTEGRATO (Tecniche per la promozione di prodotti e servizi turistici con attenzione alle risorse, opportunità ed eventi del territorio).</w:t>
            </w:r>
          </w:p>
        </w:tc>
        <w:tc>
          <w:tcPr>
            <w:tcW w:w="2032" w:type="dxa"/>
          </w:tcPr>
          <w:p w:rsidR="00A6114F" w:rsidRPr="00FB16E3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A6114F" w:rsidRPr="00FB16E3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A6114F" w:rsidRPr="00FB16E3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A6114F" w:rsidRPr="00FB16E3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FB16E3">
              <w:rPr>
                <w:rFonts w:ascii="Calibri" w:hAnsi="Calibri" w:cs="Calibri"/>
                <w:b/>
                <w:color w:val="000000"/>
              </w:rPr>
              <w:t>GGF GROUP SRL</w:t>
            </w:r>
          </w:p>
        </w:tc>
        <w:tc>
          <w:tcPr>
            <w:tcW w:w="4431" w:type="dxa"/>
          </w:tcPr>
          <w:p w:rsidR="00FB16E3" w:rsidRPr="00FB16E3" w:rsidRDefault="00FB16E3">
            <w:pPr>
              <w:rPr>
                <w:b/>
              </w:rPr>
            </w:pPr>
          </w:p>
          <w:p w:rsidR="00FB16E3" w:rsidRPr="00FB16E3" w:rsidRDefault="00FB16E3">
            <w:pPr>
              <w:rPr>
                <w:b/>
              </w:rPr>
            </w:pPr>
          </w:p>
          <w:p w:rsidR="00A6114F" w:rsidRPr="00FB16E3" w:rsidRDefault="00A6114F">
            <w:pPr>
              <w:rPr>
                <w:b/>
              </w:rPr>
            </w:pPr>
            <w:r w:rsidRPr="00FB16E3">
              <w:rPr>
                <w:b/>
              </w:rPr>
              <w:t>Fabbrica Cultura – San Benedetto del Tronto</w:t>
            </w:r>
          </w:p>
          <w:p w:rsidR="00A6114F" w:rsidRPr="00FB16E3" w:rsidRDefault="00A6114F">
            <w:pPr>
              <w:rPr>
                <w:b/>
              </w:rPr>
            </w:pPr>
            <w:r w:rsidRPr="00FB16E3">
              <w:rPr>
                <w:b/>
              </w:rPr>
              <w:t>La Marca Fermana – Porto San Giorgio</w:t>
            </w:r>
          </w:p>
          <w:p w:rsidR="00A6114F" w:rsidRPr="00FB16E3" w:rsidRDefault="00A6114F">
            <w:pPr>
              <w:rPr>
                <w:b/>
              </w:rPr>
            </w:pPr>
            <w:r w:rsidRPr="00FB16E3">
              <w:rPr>
                <w:b/>
              </w:rPr>
              <w:t>Go Asia Srl – Ancona</w:t>
            </w:r>
          </w:p>
          <w:p w:rsidR="00A6114F" w:rsidRPr="00FB16E3" w:rsidRDefault="00A6114F">
            <w:pPr>
              <w:rPr>
                <w:b/>
              </w:rPr>
            </w:pPr>
            <w:r w:rsidRPr="00FB16E3">
              <w:rPr>
                <w:b/>
              </w:rPr>
              <w:t>The Begin Srl – Roma</w:t>
            </w:r>
          </w:p>
          <w:p w:rsidR="00A6114F" w:rsidRPr="00FB16E3" w:rsidRDefault="00A6114F">
            <w:pPr>
              <w:rPr>
                <w:b/>
              </w:rPr>
            </w:pPr>
            <w:r w:rsidRPr="00FB16E3">
              <w:rPr>
                <w:b/>
              </w:rPr>
              <w:t>Università Politecnica delle Marche</w:t>
            </w:r>
          </w:p>
          <w:p w:rsidR="00A6114F" w:rsidRPr="00FB16E3" w:rsidRDefault="00A6114F">
            <w:pPr>
              <w:rPr>
                <w:b/>
              </w:rPr>
            </w:pPr>
            <w:r w:rsidRPr="00FB16E3">
              <w:rPr>
                <w:b/>
              </w:rPr>
              <w:t>I.T.E.T. “G. B. Carducci – G. Galilei” Fermo</w:t>
            </w:r>
          </w:p>
          <w:p w:rsidR="00A6114F" w:rsidRPr="00FB16E3" w:rsidRDefault="00A6114F">
            <w:pPr>
              <w:rPr>
                <w:b/>
              </w:rPr>
            </w:pPr>
            <w:r w:rsidRPr="00FB16E3">
              <w:rPr>
                <w:b/>
              </w:rPr>
              <w:t xml:space="preserve"> </w:t>
            </w:r>
          </w:p>
        </w:tc>
        <w:tc>
          <w:tcPr>
            <w:tcW w:w="1416" w:type="dxa"/>
            <w:vAlign w:val="bottom"/>
          </w:tcPr>
          <w:p w:rsidR="00FB16E3" w:rsidRPr="00FB16E3" w:rsidRDefault="00FB16E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FB16E3" w:rsidRPr="00FB16E3" w:rsidRDefault="00FB16E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FB16E3" w:rsidRPr="00FB16E3" w:rsidRDefault="00FB16E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FB16E3" w:rsidRPr="00FB16E3" w:rsidRDefault="00FB16E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A6114F" w:rsidRPr="00FB16E3" w:rsidRDefault="00A6114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B16E3">
              <w:rPr>
                <w:rFonts w:ascii="Calibri" w:hAnsi="Calibri" w:cs="Calibri"/>
                <w:b/>
                <w:color w:val="000000"/>
              </w:rPr>
              <w:t>1035214</w:t>
            </w:r>
          </w:p>
          <w:p w:rsidR="00A6114F" w:rsidRPr="00FB16E3" w:rsidRDefault="00A6114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A6114F" w:rsidRPr="00FB16E3" w:rsidRDefault="00A6114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A6114F" w:rsidRPr="00FB16E3" w:rsidRDefault="00A6114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A6114F" w:rsidRPr="00FB16E3" w:rsidRDefault="00A6114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A6114F" w:rsidRPr="00FB16E3" w:rsidRDefault="00A6114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6" w:type="dxa"/>
          </w:tcPr>
          <w:p w:rsidR="00A6114F" w:rsidRPr="00FB16E3" w:rsidRDefault="00A6114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6F3452" w:rsidRPr="00FB16E3" w:rsidRDefault="006F345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6F3452" w:rsidRPr="00FB16E3" w:rsidRDefault="006F345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FB16E3" w:rsidRPr="00FB16E3" w:rsidRDefault="00FB16E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FB16E3" w:rsidRPr="00FB16E3" w:rsidRDefault="00FB16E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B16E3">
              <w:rPr>
                <w:rFonts w:ascii="Calibri" w:hAnsi="Calibri" w:cs="Calibri"/>
                <w:b/>
                <w:color w:val="000000"/>
              </w:rPr>
              <w:t>85,00</w:t>
            </w:r>
          </w:p>
          <w:p w:rsidR="00FB16E3" w:rsidRPr="00FB16E3" w:rsidRDefault="00FB16E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6F3452" w:rsidRPr="00FB16E3" w:rsidRDefault="006F345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6F3452" w:rsidRPr="00FB16E3" w:rsidRDefault="006F345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:rsidR="006F3452" w:rsidRPr="00FB16E3" w:rsidRDefault="006F345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6114F" w:rsidTr="00331BB6">
        <w:tc>
          <w:tcPr>
            <w:tcW w:w="694" w:type="dxa"/>
            <w:gridSpan w:val="2"/>
          </w:tcPr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</w:p>
          <w:p w:rsidR="00A6114F" w:rsidRDefault="00FB16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08" w:type="dxa"/>
            <w:vAlign w:val="bottom"/>
          </w:tcPr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IFTS_FM_2020</w:t>
            </w:r>
          </w:p>
          <w:p w:rsidR="000F0148" w:rsidRDefault="000F0148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F0148" w:rsidRDefault="000F0148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4" w:type="dxa"/>
            <w:vAlign w:val="bottom"/>
          </w:tcPr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Tecniche per la promozione di prodotti e servizi turistici con attenzione alle risorse, opportunità ed eventi del territorio</w:t>
            </w:r>
          </w:p>
        </w:tc>
        <w:tc>
          <w:tcPr>
            <w:tcW w:w="2032" w:type="dxa"/>
          </w:tcPr>
          <w:p w:rsidR="00A6114F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 Srl</w:t>
            </w:r>
          </w:p>
        </w:tc>
        <w:tc>
          <w:tcPr>
            <w:tcW w:w="4431" w:type="dxa"/>
          </w:tcPr>
          <w:p w:rsidR="00A6114F" w:rsidRDefault="00A6114F">
            <w:r>
              <w:t xml:space="preserve">Unirama S.a.s. di Caprari  Emanuele &amp; C. – Ancona </w:t>
            </w:r>
          </w:p>
          <w:p w:rsidR="00A6114F" w:rsidRDefault="00A6114F">
            <w:r>
              <w:t>Università degli Studi di Camerino</w:t>
            </w:r>
          </w:p>
          <w:p w:rsidR="00A6114F" w:rsidRDefault="00A6114F">
            <w:r>
              <w:t>Federlberghi Marche – Ancona</w:t>
            </w:r>
          </w:p>
          <w:p w:rsidR="00A6114F" w:rsidRDefault="00A6114F">
            <w:r>
              <w:t xml:space="preserve">Istituto Tecnico Teconologico “Montani” Fermo </w:t>
            </w:r>
          </w:p>
        </w:tc>
        <w:tc>
          <w:tcPr>
            <w:tcW w:w="1416" w:type="dxa"/>
            <w:vAlign w:val="bottom"/>
          </w:tcPr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1036130</w:t>
            </w:r>
          </w:p>
          <w:p w:rsidR="00FB16E3" w:rsidRDefault="00FB16E3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FB16E3" w:rsidRDefault="00FB16E3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FB16E3" w:rsidRDefault="00FB16E3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</w:tcPr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FB16E3" w:rsidRDefault="00FB16E3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FB16E3" w:rsidRDefault="00FB16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83,75</w:t>
            </w:r>
          </w:p>
        </w:tc>
      </w:tr>
      <w:tr w:rsidR="00A6114F" w:rsidTr="00331BB6">
        <w:tc>
          <w:tcPr>
            <w:tcW w:w="694" w:type="dxa"/>
            <w:gridSpan w:val="2"/>
          </w:tcPr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rPr>
                <w:rFonts w:ascii="Calibri" w:hAnsi="Calibri" w:cs="Calibri"/>
                <w:color w:val="000000"/>
              </w:rPr>
            </w:pPr>
          </w:p>
          <w:p w:rsidR="00FB16E3" w:rsidRDefault="00FB16E3">
            <w:pPr>
              <w:rPr>
                <w:rFonts w:ascii="Calibri" w:hAnsi="Calibri" w:cs="Calibri"/>
                <w:color w:val="000000"/>
              </w:rPr>
            </w:pPr>
          </w:p>
          <w:p w:rsidR="00A6114F" w:rsidRDefault="00FB16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08" w:type="dxa"/>
            <w:vAlign w:val="bottom"/>
          </w:tcPr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IFTS_FM_2020</w:t>
            </w:r>
          </w:p>
          <w:p w:rsidR="00FB16E3" w:rsidRDefault="00FB16E3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FB16E3" w:rsidRDefault="00FB16E3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FB16E3" w:rsidRDefault="00FB16E3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FB16E3" w:rsidRDefault="00FB16E3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FB16E3" w:rsidRDefault="00FB16E3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6114F" w:rsidRDefault="00A6114F" w:rsidP="004A00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4" w:type="dxa"/>
            <w:vAlign w:val="bottom"/>
          </w:tcPr>
          <w:p w:rsidR="00A6114F" w:rsidRDefault="00A6114F" w:rsidP="005F43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T.S. per l’organizzazione e il marketing del turismo integrato. Tecniche per la promozione di prodotti e servizi turistici con attenzione alle risorse, opportunità ed eventi del territorio.</w:t>
            </w:r>
          </w:p>
        </w:tc>
        <w:tc>
          <w:tcPr>
            <w:tcW w:w="2032" w:type="dxa"/>
          </w:tcPr>
          <w:p w:rsidR="00A6114F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IF... srl</w:t>
            </w:r>
          </w:p>
        </w:tc>
        <w:tc>
          <w:tcPr>
            <w:tcW w:w="4431" w:type="dxa"/>
          </w:tcPr>
          <w:p w:rsidR="00FB16E3" w:rsidRDefault="00FB16E3"/>
          <w:p w:rsidR="00A6114F" w:rsidRDefault="00A6114F">
            <w:r>
              <w:t>Università degli studi di Macerata</w:t>
            </w:r>
          </w:p>
          <w:p w:rsidR="00A6114F" w:rsidRDefault="00A6114F">
            <w:r>
              <w:t>Istituto d’Istruzione Superiore Omnicomprensivo Amandola</w:t>
            </w:r>
          </w:p>
          <w:p w:rsidR="00A6114F" w:rsidRDefault="00A6114F">
            <w:r>
              <w:t>Confesercenti Regione Marche</w:t>
            </w:r>
          </w:p>
          <w:p w:rsidR="00A6114F" w:rsidRDefault="00A6114F">
            <w:r>
              <w:t>Marche Formazione Srl</w:t>
            </w:r>
          </w:p>
          <w:p w:rsidR="00A6114F" w:rsidRDefault="00A6114F">
            <w:r>
              <w:t>Ce.scot Ancona</w:t>
            </w:r>
          </w:p>
        </w:tc>
        <w:tc>
          <w:tcPr>
            <w:tcW w:w="1416" w:type="dxa"/>
            <w:vAlign w:val="bottom"/>
          </w:tcPr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1035662</w:t>
            </w:r>
          </w:p>
          <w:p w:rsidR="00FB16E3" w:rsidRDefault="00FB16E3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FB16E3" w:rsidRDefault="00FB16E3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FB16E3" w:rsidRDefault="00FB16E3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FB16E3" w:rsidRDefault="00FB16E3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FB16E3" w:rsidRDefault="00FB16E3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</w:tcPr>
          <w:p w:rsidR="00A6114F" w:rsidRDefault="00A6114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FB16E3" w:rsidRDefault="00FB16E3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FB16E3" w:rsidRDefault="00FB16E3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FB16E3" w:rsidRDefault="00FB16E3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FB16E3" w:rsidRDefault="00FB16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</w:tbl>
    <w:p w:rsidR="004C038B" w:rsidRDefault="004C038B"/>
    <w:sectPr w:rsidR="004C038B" w:rsidSect="00D475E5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04B0"/>
    <w:multiLevelType w:val="hybridMultilevel"/>
    <w:tmpl w:val="E90AAEC2"/>
    <w:lvl w:ilvl="0" w:tplc="D7743C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5E54C5"/>
    <w:rsid w:val="00003132"/>
    <w:rsid w:val="00047F2F"/>
    <w:rsid w:val="00065A2A"/>
    <w:rsid w:val="0007087B"/>
    <w:rsid w:val="000F0148"/>
    <w:rsid w:val="000F2F84"/>
    <w:rsid w:val="000F377B"/>
    <w:rsid w:val="000F5501"/>
    <w:rsid w:val="001037FF"/>
    <w:rsid w:val="00144994"/>
    <w:rsid w:val="00150896"/>
    <w:rsid w:val="001700DB"/>
    <w:rsid w:val="0018630F"/>
    <w:rsid w:val="001E51E4"/>
    <w:rsid w:val="001F4B66"/>
    <w:rsid w:val="00236E8B"/>
    <w:rsid w:val="00246DE9"/>
    <w:rsid w:val="00254787"/>
    <w:rsid w:val="002633FC"/>
    <w:rsid w:val="002B72F0"/>
    <w:rsid w:val="002E2931"/>
    <w:rsid w:val="00311EF2"/>
    <w:rsid w:val="00331BB6"/>
    <w:rsid w:val="00332553"/>
    <w:rsid w:val="00420536"/>
    <w:rsid w:val="00455DB2"/>
    <w:rsid w:val="00494D9E"/>
    <w:rsid w:val="004A00C4"/>
    <w:rsid w:val="004A0711"/>
    <w:rsid w:val="004C038B"/>
    <w:rsid w:val="004F13D7"/>
    <w:rsid w:val="00523B92"/>
    <w:rsid w:val="005418D0"/>
    <w:rsid w:val="00593DFA"/>
    <w:rsid w:val="005E54C5"/>
    <w:rsid w:val="005F43A4"/>
    <w:rsid w:val="006047C7"/>
    <w:rsid w:val="00692EA9"/>
    <w:rsid w:val="006A63F9"/>
    <w:rsid w:val="006C453B"/>
    <w:rsid w:val="006F3452"/>
    <w:rsid w:val="00726314"/>
    <w:rsid w:val="00730E66"/>
    <w:rsid w:val="007611E4"/>
    <w:rsid w:val="00782E3E"/>
    <w:rsid w:val="008E7CEF"/>
    <w:rsid w:val="00914463"/>
    <w:rsid w:val="009167A0"/>
    <w:rsid w:val="00932A94"/>
    <w:rsid w:val="00946F2E"/>
    <w:rsid w:val="00947634"/>
    <w:rsid w:val="009541F5"/>
    <w:rsid w:val="009C5035"/>
    <w:rsid w:val="00A3655E"/>
    <w:rsid w:val="00A42B31"/>
    <w:rsid w:val="00A6114F"/>
    <w:rsid w:val="00A811EA"/>
    <w:rsid w:val="00AA4459"/>
    <w:rsid w:val="00B30D19"/>
    <w:rsid w:val="00B5391E"/>
    <w:rsid w:val="00B74453"/>
    <w:rsid w:val="00B764A3"/>
    <w:rsid w:val="00BA3814"/>
    <w:rsid w:val="00BF70B1"/>
    <w:rsid w:val="00C10254"/>
    <w:rsid w:val="00C82726"/>
    <w:rsid w:val="00CD6670"/>
    <w:rsid w:val="00D002F8"/>
    <w:rsid w:val="00D00877"/>
    <w:rsid w:val="00D244CD"/>
    <w:rsid w:val="00D25581"/>
    <w:rsid w:val="00D43F8D"/>
    <w:rsid w:val="00D475E5"/>
    <w:rsid w:val="00E01FBC"/>
    <w:rsid w:val="00E55006"/>
    <w:rsid w:val="00E84C34"/>
    <w:rsid w:val="00EF0AA4"/>
    <w:rsid w:val="00EF49BD"/>
    <w:rsid w:val="00EF4B7C"/>
    <w:rsid w:val="00F15F6A"/>
    <w:rsid w:val="00FB16E3"/>
    <w:rsid w:val="00FE31A5"/>
    <w:rsid w:val="00FE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5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14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2020-10-20T16:04:00Z</dcterms:created>
  <dcterms:modified xsi:type="dcterms:W3CDTF">2020-10-20T16:04:00Z</dcterms:modified>
</cp:coreProperties>
</file>