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69" w:rsidRPr="003B6A66" w:rsidRDefault="00890F69" w:rsidP="00890F69">
      <w:pPr>
        <w:jc w:val="both"/>
        <w:rPr>
          <w:rFonts w:ascii="Tahoma" w:eastAsia="Gulim" w:hAnsi="Tahoma" w:cs="Tahoma"/>
          <w:b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0D56" wp14:editId="4F0575EE">
                <wp:simplePos x="0" y="0"/>
                <wp:positionH relativeFrom="column">
                  <wp:posOffset>38100</wp:posOffset>
                </wp:positionH>
                <wp:positionV relativeFrom="paragraph">
                  <wp:posOffset>-276225</wp:posOffset>
                </wp:positionV>
                <wp:extent cx="6886575" cy="233680"/>
                <wp:effectExtent l="9525" t="9525" r="9525" b="13970"/>
                <wp:wrapSquare wrapText="bothSides"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69" w:rsidRPr="00B92DF9" w:rsidRDefault="00890F69" w:rsidP="00890F69">
                            <w:pPr>
                              <w:spacing w:line="360" w:lineRule="auto"/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Curriculum vitae </w:t>
                            </w:r>
                            <w:proofErr w:type="gramStart"/>
                            <w:r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di  </w:t>
                            </w:r>
                            <w:r w:rsidRPr="004B715F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Capozucca</w:t>
                            </w:r>
                            <w:proofErr w:type="gramEnd"/>
                            <w:r w:rsidRPr="004B715F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D0D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-21.75pt;width:542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">
                <v:textbox>
                  <w:txbxContent>
                    <w:p w:rsidR="00890F69" w:rsidRPr="00B92DF9" w:rsidRDefault="00890F69" w:rsidP="00890F69">
                      <w:pPr>
                        <w:spacing w:line="360" w:lineRule="auto"/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Curriculum vitae di  </w:t>
                      </w:r>
                      <w:r w:rsidRPr="004B715F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>Capozucca Laura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F69" w:rsidRPr="0036714A" w:rsidRDefault="00890F69" w:rsidP="00890F69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024"/>
      </w:tblGrid>
      <w:tr w:rsidR="00890F69" w:rsidRPr="00B023FB" w:rsidTr="00E5633C">
        <w:trPr>
          <w:trHeight w:val="284"/>
        </w:trPr>
        <w:tc>
          <w:tcPr>
            <w:tcW w:w="2093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890F69" w:rsidRPr="00E66E5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11/9/1956</w:t>
            </w:r>
          </w:p>
        </w:tc>
      </w:tr>
      <w:tr w:rsidR="00890F69" w:rsidRPr="00B023FB" w:rsidTr="00E5633C">
        <w:trPr>
          <w:trHeight w:val="284"/>
        </w:trPr>
        <w:tc>
          <w:tcPr>
            <w:tcW w:w="2093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890F69" w:rsidRPr="00B023F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D/3.7</w:t>
            </w:r>
          </w:p>
        </w:tc>
      </w:tr>
      <w:tr w:rsidR="00890F69" w:rsidRPr="00B023FB" w:rsidTr="00E5633C">
        <w:trPr>
          <w:trHeight w:val="284"/>
        </w:trPr>
        <w:tc>
          <w:tcPr>
            <w:tcW w:w="2093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890F69" w:rsidRPr="00B023F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Servizio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Internazionalizzazione, cultura, turismo, commercio e attività promozionali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-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Posizione di funzione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Cultura</w:t>
            </w:r>
          </w:p>
        </w:tc>
      </w:tr>
      <w:tr w:rsidR="00890F69" w:rsidRPr="00B023FB" w:rsidTr="00E5633C">
        <w:trPr>
          <w:trHeight w:val="284"/>
        </w:trPr>
        <w:tc>
          <w:tcPr>
            <w:tcW w:w="2093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890F69" w:rsidRPr="00B023F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Beni librari e archivistici, editoria, beni ed aree archeologiche</w:t>
            </w:r>
          </w:p>
        </w:tc>
      </w:tr>
      <w:tr w:rsidR="00890F69" w:rsidRPr="00B023FB" w:rsidTr="00E5633C">
        <w:trPr>
          <w:trHeight w:val="284"/>
        </w:trPr>
        <w:tc>
          <w:tcPr>
            <w:tcW w:w="2093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Numero telefonico dell’ufficio</w:t>
            </w:r>
          </w:p>
        </w:tc>
        <w:tc>
          <w:tcPr>
            <w:tcW w:w="9024" w:type="dxa"/>
            <w:vAlign w:val="center"/>
          </w:tcPr>
          <w:p w:rsidR="00890F69" w:rsidRPr="00B023F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890F69" w:rsidRPr="00B023FB" w:rsidTr="00E5633C">
        <w:trPr>
          <w:trHeight w:val="284"/>
        </w:trPr>
        <w:tc>
          <w:tcPr>
            <w:tcW w:w="2093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890F69" w:rsidRPr="00B023F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Laura.Capozucca@regione.marche.it</w:t>
            </w:r>
          </w:p>
        </w:tc>
      </w:tr>
    </w:tbl>
    <w:p w:rsidR="00890F69" w:rsidRPr="003B6A66" w:rsidRDefault="00890F69" w:rsidP="00890F69">
      <w:pPr>
        <w:rPr>
          <w:rFonts w:ascii="Tahoma" w:eastAsia="Gulim" w:hAnsi="Tahoma" w:cs="Tahoma"/>
          <w:b/>
          <w:sz w:val="18"/>
          <w:szCs w:val="18"/>
        </w:rPr>
      </w:pPr>
    </w:p>
    <w:p w:rsidR="00890F69" w:rsidRPr="0036714A" w:rsidRDefault="00890F69" w:rsidP="00890F69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999"/>
      </w:tblGrid>
      <w:tr w:rsidR="00890F69" w:rsidRPr="00B023FB" w:rsidTr="00E5633C">
        <w:trPr>
          <w:trHeight w:val="284"/>
        </w:trPr>
        <w:tc>
          <w:tcPr>
            <w:tcW w:w="2166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</w:tcPr>
          <w:p w:rsidR="00890F69" w:rsidRDefault="00890F69" w:rsidP="00E5633C">
            <w:pPr>
              <w:rPr>
                <w:rFonts w:ascii="Tahoma" w:eastAsia="Gulim" w:hAnsi="Tahoma" w:cs="Tahoma"/>
                <w:noProof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 xml:space="preserve">Laurea specialistica - nuovo ordinamento (corsi di secondo livello di 2 </w:t>
            </w:r>
            <w:proofErr w:type="gramStart"/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anni)</w:t>
            </w:r>
            <w:r>
              <w:rPr>
                <w:rFonts w:ascii="Tahoma" w:eastAsia="Gulim" w:hAnsi="Tahoma" w:cs="Tahoma"/>
                <w:sz w:val="18"/>
                <w:szCs w:val="18"/>
              </w:rPr>
              <w:t>-</w:t>
            </w:r>
            <w:proofErr w:type="gramEnd"/>
            <w:r w:rsidR="00987CCC"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Psicologia</w:t>
            </w:r>
          </w:p>
          <w:p w:rsidR="00987CCC" w:rsidRPr="00E66E5B" w:rsidRDefault="00987CCC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noProof/>
                <w:sz w:val="18"/>
                <w:szCs w:val="18"/>
              </w:rPr>
              <w:t>Laurea vecchio ordinamento - Filosofia</w:t>
            </w:r>
            <w:bookmarkStart w:id="0" w:name="_GoBack"/>
            <w:bookmarkEnd w:id="0"/>
          </w:p>
        </w:tc>
      </w:tr>
      <w:tr w:rsidR="00890F69" w:rsidRPr="00B023FB" w:rsidTr="00E5633C">
        <w:trPr>
          <w:trHeight w:val="284"/>
        </w:trPr>
        <w:tc>
          <w:tcPr>
            <w:tcW w:w="2166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890F69" w:rsidRPr="00B023F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890F69" w:rsidRPr="00B023FB" w:rsidTr="00E5633C">
        <w:trPr>
          <w:trHeight w:val="284"/>
        </w:trPr>
        <w:tc>
          <w:tcPr>
            <w:tcW w:w="2166" w:type="dxa"/>
            <w:vAlign w:val="center"/>
          </w:tcPr>
          <w:p w:rsidR="00890F69" w:rsidRPr="00B023FB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5392"/>
            </w:tblGrid>
            <w:tr w:rsidR="00890F69" w:rsidTr="00E5633C">
              <w:trPr>
                <w:trHeight w:val="249"/>
              </w:trPr>
              <w:tc>
                <w:tcPr>
                  <w:tcW w:w="35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F69" w:rsidRPr="00AC568E" w:rsidRDefault="00890F69" w:rsidP="00E5633C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0F69" w:rsidRPr="00AC568E" w:rsidRDefault="00890F69" w:rsidP="00E5633C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890F69" w:rsidTr="00E5633C">
              <w:trPr>
                <w:trHeight w:val="95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0F69" w:rsidRPr="00B82D7F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890F69" w:rsidRPr="00B82D7F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890F69" w:rsidTr="00E5633C">
              <w:trPr>
                <w:trHeight w:val="236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0F69" w:rsidRPr="00B82D7F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890F69" w:rsidRPr="00B82D7F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890F69" w:rsidTr="00E5633C">
              <w:trPr>
                <w:trHeight w:val="236"/>
              </w:trPr>
              <w:tc>
                <w:tcPr>
                  <w:tcW w:w="353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0F69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890F69" w:rsidRPr="00B82D7F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890F69" w:rsidRPr="00B023F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890F69" w:rsidRPr="00B023FB" w:rsidTr="00E5633C">
        <w:trPr>
          <w:trHeight w:val="284"/>
        </w:trPr>
        <w:tc>
          <w:tcPr>
            <w:tcW w:w="2166" w:type="dxa"/>
            <w:vAlign w:val="center"/>
          </w:tcPr>
          <w:p w:rsidR="00890F69" w:rsidRDefault="00890F69" w:rsidP="00E5633C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890F69" w:rsidRPr="00B023FB" w:rsidRDefault="00890F69" w:rsidP="00E5633C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3402"/>
            </w:tblGrid>
            <w:tr w:rsidR="00890F69" w:rsidTr="00E5633C">
              <w:trPr>
                <w:trHeight w:val="249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890F69" w:rsidRPr="007564FD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890F69" w:rsidRPr="00AC568E" w:rsidRDefault="00890F69" w:rsidP="00E5633C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890F69" w:rsidTr="00E5633C">
              <w:trPr>
                <w:trHeight w:val="95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890F69" w:rsidRPr="00B82D7F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Altri software…………………………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890F69" w:rsidRPr="00B82D7F" w:rsidRDefault="00890F69" w:rsidP="00E5633C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890F69" w:rsidRPr="00B023FB" w:rsidRDefault="00890F69" w:rsidP="00E5633C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890F69" w:rsidRPr="003B6A66" w:rsidRDefault="00890F69" w:rsidP="00890F69">
      <w:pPr>
        <w:rPr>
          <w:rFonts w:ascii="Tahoma" w:eastAsia="Gulim" w:hAnsi="Tahoma" w:cs="Tahoma"/>
          <w:b/>
          <w:sz w:val="18"/>
          <w:szCs w:val="18"/>
        </w:rPr>
      </w:pPr>
    </w:p>
    <w:p w:rsidR="00890F69" w:rsidRPr="0036714A" w:rsidRDefault="00890F69" w:rsidP="00890F69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</w:p>
    <w:p w:rsidR="00890F69" w:rsidRPr="0036714A" w:rsidRDefault="00890F69" w:rsidP="00890F69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  <w:r w:rsidRPr="0036714A">
        <w:rPr>
          <w:rFonts w:ascii="Tahoma" w:eastAsia="Gulim" w:hAnsi="Tahoma" w:cs="Tahoma"/>
          <w:sz w:val="14"/>
          <w:szCs w:val="14"/>
        </w:rPr>
        <w:t xml:space="preserve">Breve descrizione delle esperienze professionali </w:t>
      </w:r>
    </w:p>
    <w:tbl>
      <w:tblPr>
        <w:tblStyle w:val="Grigliatabella"/>
        <w:tblW w:w="11083" w:type="dxa"/>
        <w:tblLook w:val="04A0" w:firstRow="1" w:lastRow="0" w:firstColumn="1" w:lastColumn="0" w:noHBand="0" w:noVBand="1"/>
      </w:tblPr>
      <w:tblGrid>
        <w:gridCol w:w="2093"/>
        <w:gridCol w:w="8990"/>
      </w:tblGrid>
      <w:tr w:rsidR="00890F69" w:rsidTr="00E5633C"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890F69" w:rsidRPr="0036714A" w:rsidRDefault="00890F69" w:rsidP="00E5633C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c/o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2</w:t>
            </w:r>
            <w:r>
              <w:rPr>
                <w:rFonts w:ascii="Tahoma" w:eastAsia="Gulim" w:hAnsi="Tahoma" w:cs="Tahoma"/>
                <w:b/>
                <w:sz w:val="16"/>
                <w:szCs w:val="16"/>
              </w:rPr>
              <w:t>1</w:t>
            </w: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righe)</w:t>
            </w:r>
          </w:p>
          <w:p w:rsidR="00890F69" w:rsidRDefault="00890F69" w:rsidP="00E56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>Dal __/__/__ ad oggi</w:t>
            </w:r>
          </w:p>
        </w:tc>
      </w:tr>
      <w:tr w:rsidR="00890F69" w:rsidTr="00E5633C">
        <w:tc>
          <w:tcPr>
            <w:tcW w:w="2093" w:type="dxa"/>
            <w:vMerge/>
            <w:vAlign w:val="center"/>
          </w:tcPr>
          <w:p w:rsidR="00890F69" w:rsidRDefault="00890F69" w:rsidP="00E5633C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  <w:vAlign w:val="center"/>
          </w:tcPr>
          <w:p w:rsidR="00890F69" w:rsidRDefault="00890F69" w:rsidP="00E5633C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</w:t>
            </w: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 w:val="restart"/>
            <w:vAlign w:val="center"/>
          </w:tcPr>
          <w:p w:rsidR="00890F69" w:rsidRPr="0036714A" w:rsidRDefault="00890F69" w:rsidP="00E5633C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esterna alla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12 righe)</w:t>
            </w:r>
          </w:p>
          <w:p w:rsidR="00890F69" w:rsidRDefault="00890F69" w:rsidP="00E56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 - Datore di lavoro / committente:</w:t>
            </w: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69" w:rsidTr="00E5633C">
        <w:tc>
          <w:tcPr>
            <w:tcW w:w="2093" w:type="dxa"/>
            <w:vMerge/>
          </w:tcPr>
          <w:p w:rsidR="00890F69" w:rsidRDefault="00890F69" w:rsidP="00E5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890F69" w:rsidRPr="00155800" w:rsidRDefault="00890F69" w:rsidP="00E5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F69" w:rsidRDefault="00890F69" w:rsidP="00890F69">
      <w:pPr>
        <w:jc w:val="both"/>
        <w:rPr>
          <w:rFonts w:ascii="Arial" w:hAnsi="Arial" w:cs="Arial"/>
          <w:sz w:val="22"/>
          <w:szCs w:val="22"/>
        </w:rPr>
        <w:sectPr w:rsidR="00890F69" w:rsidSect="00DA5233">
          <w:pgSz w:w="11906" w:h="16838"/>
          <w:pgMar w:top="720" w:right="140" w:bottom="720" w:left="720" w:header="708" w:footer="708" w:gutter="0"/>
          <w:pgNumType w:start="1"/>
          <w:cols w:space="708"/>
          <w:docGrid w:linePitch="360"/>
        </w:sectPr>
      </w:pPr>
    </w:p>
    <w:p w:rsidR="009E090D" w:rsidRDefault="009E090D"/>
    <w:sectPr w:rsidR="009E0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9"/>
    <w:rsid w:val="00890F69"/>
    <w:rsid w:val="00987CCC"/>
    <w:rsid w:val="009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C908-53DC-4E73-A9FE-FEDD6F9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9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Toro</dc:creator>
  <cp:keywords/>
  <dc:description/>
  <cp:lastModifiedBy>Olivia Toro</cp:lastModifiedBy>
  <cp:revision>2</cp:revision>
  <dcterms:created xsi:type="dcterms:W3CDTF">2013-09-19T07:48:00Z</dcterms:created>
  <dcterms:modified xsi:type="dcterms:W3CDTF">2013-09-19T08:11:00Z</dcterms:modified>
</cp:coreProperties>
</file>